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444" w:rsidRPr="002B1444" w:rsidRDefault="002B1444" w:rsidP="00860591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hyperlink r:id="rId7" w:history="1">
        <w:r w:rsidRPr="002B1444">
          <w:rPr>
            <w:rFonts w:ascii="Arial" w:eastAsia="Times New Roman" w:hAnsi="Arial" w:cs="Arial"/>
            <w:color w:val="435D6B"/>
            <w:kern w:val="0"/>
            <w:sz w:val="22"/>
            <w:lang w:eastAsia="ru-RU" w:bidi="ar-SA"/>
          </w:rPr>
          <w:t>Перейти на версию для слабовидящих</w:t>
        </w:r>
      </w:hyperlink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2B1444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Об утверждении Положения о порядке разработки и утверждения должностной инструкции муниципального служащего Администрации Вышнереутчанского сельсовета Медвенского района Курской области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АДМИНИСТРАЦИЯ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ВЫШНЕРЕУТЧАНСКОГО СЕЛЬСОВЕТА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ПОСТАНОВЛЕНИЕ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19.03.2018г. №27-па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ind w:right="326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Об утверждении Положения о порядке разработки и утверждения должностной инструкции муниципального служащего Администрации Вышнереутчанского сельсовета Медвенского района Курской области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right="396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 соответствии с Федеральными законами от 02.03.2007 года № 25-ФЗ «О муниципальной службе в Российской Федерации» (в редакции от 26.07.2017г.), от 25.12.2008г. № 273-ФЗ «О противодействии коррупции» (в редакции от 03.04.2017г.), Закона Курской области от 13.06.2007 № 60-ЗКО «О муниципальной службе в Курской области» (в редакции от 01.02.2017г.), в целях определения единого порядка разработки должн</w:t>
      </w:r>
      <w:r w:rsidRPr="002B144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2B144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стной инструкции муниципального служащего, создания организационно-правовой основы и повышения эффективности служебной деятельности муниципального служащего, укрепления служебной дисциплины, пов</w:t>
      </w:r>
      <w:r w:rsidRPr="002B144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ы</w:t>
      </w:r>
      <w:r w:rsidRPr="002B144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шения ответственности муниципального служащего за результаты его деятельности, обеспечения объективности при проведении аттестации, поощрения муниципального служащего Администрации Вышнереутча</w:t>
      </w:r>
      <w:r w:rsidRPr="002B144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</w:t>
      </w:r>
      <w:r w:rsidRPr="002B144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ского сельсовета Медвенского района и наложении на него дисципл</w:t>
      </w:r>
      <w:r w:rsidRPr="002B144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2B144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нарного взыскания, Администрация Вышнереутчанскогосельсовета Ме</w:t>
      </w:r>
      <w:r w:rsidRPr="002B144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д</w:t>
      </w:r>
      <w:r w:rsidRPr="002B144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венского района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ПОСТАНОВЛЯЕТ: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1. Утвердить Положение о порядке разработки и утверждения должностной инструкции муниципального служащего Администрации Вышнереутчанского сельсовета Медвенского района Курской области.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2. Заместителю Главы Администрации Вышнереутчанского сельс</w:t>
      </w:r>
      <w:r w:rsidRPr="002B144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2B144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вета обеспечить разработку и документальное оформление должностных инструкций по каждой муниципальной должности муниципальной службы в соответствии с настоящим Положением.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3. Контроль за исполнения настоящего постановления оставляю за собой.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4. Постановление вступает в силу со дня подписания и подлежит размещению на официальном сайте муниципального образования «Вы</w:t>
      </w:r>
      <w:r w:rsidRPr="002B144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ш</w:t>
      </w:r>
      <w:r w:rsidRPr="002B144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нереутчанский сельсовет» Медвенского района в сети «Интернет».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Глава Вышнереутчанскогосельсовета А.Г.Подтуркин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УТВЕРЖДЕН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left="48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постановлением Администрации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left="48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Вышнереутчанскогосельсовета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left="48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Медвенского района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left="48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от 19.03.2018 27года № -па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 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ПОЛОЖЕНИЕ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о порядке разработки и утверждения должностной инструкции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муниципального служащего Администрации Вышнереутчанского сельсовета Ме</w:t>
      </w:r>
      <w:r w:rsidRPr="002B1444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д</w:t>
      </w:r>
      <w:r w:rsidRPr="002B1444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венского района Курской области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Настоящее Положение определяет основные требования к порядку разработки, согласования, утверждения, введения в действие, а также структуру и содержание должностной инструкции муниципального служащего Администрации Вышнереутчанского сельсовета Медвенского района Курской области (далее по тексту - должностная инструкция) при осуществлении им трудовой функции.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I. Общие положения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 Должностная инструкция - основной организационно-правовой документ, определяющий правовое положение, квалификационные требования, права, обязанности и полномочия муниципального служащего, ответственность муниципального служащего Администрации Вышнереутчанскогосельсовета Медвенского района Курской области (далее по тексту – Администрация сельсовета) при осуществлении им служебной деятельности согласно занимаемой должности в соответс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вии с требованиями действующего законодательства, а также порядок служебного взаимодействия муниципального служащего и показателей оценки эффективности и результативности деятельности муниципального служащего Администрации сельсовета.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Четкость в определении квалификационных требований и трудовой функции муниципального служащего, закрепленных в должностной инструкции, п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зволяет: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объективно оценить деловые качества претендента при приеме его на работу, в том числе в процессе прохождения конкурса;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наиболее точно оценить деятельность муниципального служащего в период его аттестации;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рационально распределить трудовые функции между муниципальными служащими (осуществить разделение труда в целом);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решить вопрос о переводе муниципального служащего на другую должность;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-оказать необходимое содействие в обеспечении соблюдения трудовой дисциплины (в том числе позволяет оценить поведение муниципального служ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щего в случаях его поощрения или наказания).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Четкое определение характера работы, круга должностных обязанностей, ответственности, квалификационных требований позволяет муниципальному служащему: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объективно оценить свои возможности и дальнейшую перспективу трудовой деятельности;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определить вид и род работы, круг своих обязанностей в целях защиты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трудовых прав;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оценить меру юридической ответственности по занимаемой им должности.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 Цели разработки должностной инструкции: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создание организационно-правовой основы служебной деятельности муниципального служащего;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рациональное разделение труда;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повышение эффективности управленческого труда;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создание организационно-правовой основы служебной деятельности муниципального служащего;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обеспечение регламентации текущей служебной деятельности муниципального служащего;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оптимальное распределение должностных обязанностей между муниципальными служащими и исключение их дублирования при выполнении опред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ленных видов работ;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взаимосвязь и взаимозаменяемость между отдельными должностями;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повышение ответственности муниципального служащего за результаты его деятельности, осуществляемой на основании трудового догов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ра (контракта);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организация оптимального обучения, подготовки и повышения квалификации муниципальных служащих;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укрепление трудовой дисциплины в Администрации сельсовета;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составление трудовых договоров;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разрешение трудовых споров;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обеспечение объективности и обоснованности при аттестации муниципального служащего, его поощрения, а также при наложении на него дисципл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нарного взыскания.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 Должностная инструкция призвана содействовать: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правильности подбора, расстановки и закреплению кадров;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совершенствованию функционального и технического разделения труда между руководителями и специалистами при выполнении ими задач, возл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женных на Администрацию сельсовета муниципальными нормативными правовыми актами;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повышению профессиональной квалификации муниципального служащего.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4. Должностная инструкция разрабатывается в соответствии с Типовой должностной инструкцией (приложение №1), исходя из задач и функций, возл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женных на Администрацию Вышнереутчанскогосельсовета Медвенского района, в соответствии со штатным расписанием Администрации Вышнереутчанскогосельс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вета Медвенского района с соблюдением требований законодательства Российской Федерации и Курской области о муниципальной службе, муниципальных норм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тивных правовых актов Собрания депутатов Вышнереутчанскогосельсовета Медвенского района, Администрации.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Организация работы по подготовке проекта должностной инструкции осуществляется начальником отдела по работе с обращениями, делопроизводству и кадровым вопросам Администрации Вышнереутчанскогосельсовета. Должностная инструкция разрабатывается исходя из конкретных задач и функций, возложе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ных на муниципальных служащих Администрации Вышнереутчанскогосельсовета в соответствии с занимаемой должностью, отдельно для каждой должности муниц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пальной службы.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Проекты должностных инструкций разрабатываются начальником отдела по работе с обращениями, делопроизводству и кадровым вопросам Админис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рации Вышнереутчанскогосельсовета, которые определяют субординацию, подчиненность, соотношение должностных обязанностей.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Утверждение должностной инструкции производится в двух экземплярах путем проставления Главой Вышнереутчанского сельсовета Медвенского ра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й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она, путем собственноручной подписи под грифом "Утверждаю" на первой странице должностной инструкции.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Должностная инструкция вступает в силу с момента ее утверждения и действует до ее замены новой должностной инструкцией, разработанной и утве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жденной в соответствии с настоящим Положением.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Один экземпляр утвержденной должностной инструкции передается муниципальному служащему, второй - хранится у начальника отдела по работе с обращениями, делопроизводству и кадровым вопросам Администрации Вышнереутчанского сельсовета.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Должностная инструкция разрабатывается по каждой штатной должности Администрации сельсовета и носит обезличенный характер. В случае наличия в Администрации сельсовета одноименных должностей и выполнения муниципальными служащими различных должностных обязанностей разрабатываются индив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дуальные должностные инструкции с указанием основной трудовой функции.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Разрабатывать должностные инструкции и утверждать их следует по всем вакантным должностям, имеющимся в штатном расписании Администрации сельсовета.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5. Начальник отдела по работе с обращениями, делопроизводству и кадровым вопросам Администрации Вышнереутчанского сельсовета обязан ознак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мить гражданина с должностной инструкцией под расписку при заключении трудового договора (контракта), муниципального служащего - при перемещении на другую должность муниципальной службы, а также при временном исполнении обязанностей по должности и совмещении должностей с обязательным указанием даты ознакомления, должности и расшифровки подписи в листе ознакомления, который является неотъемлемой частью должностной инструкции (приложение № 2).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II. Требования, предъявляемые к содержанию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должностной инструкции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6. Текст должностной инструкции необходимо излагать от третьего лица единственного или множественного числа. В тексте использовать слова: "до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л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жен", "необходимо", "запрещается" не допускается.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7. Основной текст должностной инструкции делится на главы, пункты и подпункты. Главы должны иметь названия. Главы нумеруются римскими цифр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ми. Нумерации пунктов и подпунктов производится арабскими цифрами.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8. В заголовке должностной инструкции указывается полное наименование муниципальной должности в соответствии со штатным расписанием Админ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страции Вышнереутчанского сельсовета.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9. Перед заголовком в правом верхнем углу титульного листа помещается надпись "Утверждаю", ниже надписи печатается должность лица, утвержда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ю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щего должностную инструкцию, после которой располагается его подпись, расшифровка подписи и ниже - дата утверждения.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10. В должностной инструкции ниже заголовка "ДОЛЖНОСТНАЯ ИНСТРУКЦИЯ" указывают наименование органа местного самоуправления, его структу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ного подразделения, конкретной должности, реквизиты согласования и утверждения, в соответствии с приложением № 1 к настоящему Положению.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11. Глава Вышнереутчанского сельсовета вправе самостоятельно определить содержание трудовой функции и расширить круг должностных обязанн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стей муниципального служащего на уровне локального регулирования.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12. При разработке должностных инструкций по конкретной должности следует исходить из того, что муниципальные служащие с учетом их должнос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ных обязанностей и полномочий должны уметь: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а) на высших, главных должностях муниципальной службы (заместитель Главы Администрации сельсовета, начальник отдела):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организовать работу и эффективное взаимодействие муниципальных служащих и направлять их деятельность на обеспечение выполнения задач и функций, возложенных на Администрацию сельсовета;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принимать меры по рациональному использованию знаний и опыта подчиненных муниципальных служащих, повышению их квалификации и созданию необходимых условий труда;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организовать работу по соблюдению муниципальными служащими правил внутреннего трудового распорядка и дисциплины при выполнении должн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стных обязанностей и полномочий;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сочетать в своей деятельности материальные и моральные стимулы повышения эффективности работы, единоначалие и коллегиальность при обсу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ж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дении вопросов и в принятии решений;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организовать контроль выполнения поручений и принятых решений;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анализировать опыт других муниципальных образований и в случае необходимости использовать его в практической деятельности;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решать другие вопросы в пределах предоставленных им полномочий.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б) на должностях специалистов: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проводить аналитическую работу и на этой основе готовить предложения, прогнозировать последствия принимаемых решений;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готовить проекты нормативных правовых актов и инструктивных материалов по вопросам, находящимся в их сфере ведения;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анализировать опыт других муниципальных образований, а также зарубежный опыт, и в случае необходимости использовать его в практической де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я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тельности;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решать другие вопросы в пределах предоставленных им полномочий.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13. Должностная инструкция состоит из следующих разделов: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I. Общие положения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II. Квалификационные требования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III. Основные задачи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IV. Должностные обязанности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V. Права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val="en-US" w:eastAsia="ru-RU" w:bidi="ar-SA"/>
        </w:rPr>
        <w:t>VI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.Служебное взаимодействие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val="en-US" w:eastAsia="ru-RU" w:bidi="ar-SA"/>
        </w:rPr>
        <w:t>VII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 Показатели эффективности и результативности деятельности.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ind w:left="709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val="en-US" w:eastAsia="ru-RU" w:bidi="ar-SA"/>
        </w:rPr>
        <w:t>VIII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.Дополнительные сведения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val="en-US" w:eastAsia="ru-RU" w:bidi="ar-SA"/>
        </w:rPr>
        <w:t>I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Х. Дополнения и изменения.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14. В разделе I "Общие положения" указываются: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14.1. место должности в реестре муниципальных должностей и должностей муниципальной службы (высшая, главная, ведущая, старшая, младшая);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14.2. полное наименование должности муниципальной службы;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14.3. непосредственная подчиненность (кому непосредственно подчиняется данное должностное лицо);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14.4. порядок назначения и освобождения от должности;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14.5. наличие и состав подчиненных муниципальных служащих (если таковые имеются);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14.6.порядок замещения, когда это вызвано производственной необходимостью (кто замещает данное должностное лицо во время его отсутствия; кого замещает данное должностное лицо);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14.7. возможность совмещения должностей и функций;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14.8. основополагающие организационные и правовые документы, которые муниципальный служащий обязан знать постольку, поскольку он, осущест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ляя свою служебную деятельность, обязан им руководствоваться;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14.9. нормативная база его деятельности (основополагающие нормативные и организационно-правовые документы, на основании которых должностное лицо осуществляет служебную деятельность и реализует свои полномочия.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Раздел содержит требования к умению применять в практической деятельности технические средства, способностям обрабатывать и анализировать п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лученную информацию и т.д.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 раздел могут быть включены дополнительные требования и положения, конкретизирующие и уточняющие статус муниципального служащего и усл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вия его деятельности.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15. Раздел II "Квалификационные требования" содержит: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15.1. квалификационные требования к уровню профессионального образования, стажу муниципальной службы или стажу работы по специальности, профессиональным знаниям и навыкам, необходимым для исполнения должностных обязанностей;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15.2. конкретизированные положения требований к знаниям, необходимым для исполнения должностных обязанностей: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Конституции Российской Федерации, федеральных законов, указов Президента Российской Федерации, постановлений Правительства Российской Фед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рации, законов Курской области, постановлений и распоряжений Администрации Курской области, Устава муниципального образования «Вышнереутчанский сельс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вет» Медвенского района Курской области, иных муниципальных нормативных правовых актов, положений, инструкций;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15.3. конкретизированные положения требований к навыкам, необходимым для исполнения должностных обязанностей (например: владение прогре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сивными методами работы, повышающими оперативность и качество выполнения должностных обязанностей, навыки ведения деловых переговоров, аналитической работы и контроля, публичных выступлений, разрешения конфликтов, навыки работы на компьютере на уровне пользователя с программами Microsoft Office, Internet Explorer, навыки работы с правовыми системами "Гарант", "Консультант Плюс", навыки использования телефонной, факсимильной связи, копировальной техники.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16. III. Раздел «Основные задачи» включает: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16.1. профессиональное осуществление по поручению государства общественно полезной деятельности лицами;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 политическом: деятельность по реализации государственной политики, достижение целей и задач в обществе и государстве;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правовом: юридическое установление служебных отношений, при реализации которых достигается практическое выполнение должностных обязанн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стей, полномочий муниципальных служащих, обеспечение наряду со службой прав и свобод человека и гражданина на территории муниципального образования;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16.2. обеспечение самостоятельного решения населением вопросов местного значения;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16.3. подготовка, принятие, исполнение и контроль решений в пределах полномочий муниципальных служащих;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16.4. защита прав и законных интересов муниципального образования.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16.5.улучшение благосостояния общества, удовлетворение общественных интересов.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 данном разделе перечисляются конкретные задачи, возложенные на муниципального служащего на закрепленном за ним участке работы, указываются виды работ и требования к уровню их выполнения, форма его участия в управленческом процессе (руководит, утверждает, обеспечивает, подготавливает, рассма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ривает, исполняет, контролирует, согласовывает, представляет, курирует и т.д.).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17. Раздел I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val="en-US" w:eastAsia="ru-RU" w:bidi="ar-SA"/>
        </w:rPr>
        <w:t>V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«Функциональные обязанности» включает: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17.1. обязанности муниципального служащего по соблюдению основных обязанностей, ограничений и запретов, связанных с прохождением муниц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пальной службы, установленных Федеральными законами от 2 марта 2007 года № 25-ФЗ «О муниципальной службе в Российской Федерации», от 25 декабря 2008 года № 273-ФЗ «О противодействии коррупции»;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17.2. конкретные обязанности муниципального служащего с учетом задач и функций Администрации сельсовета с подробным изложением основных н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правлений служебной деятельности. Должностные обязанности должны отражать реально выполняемую работу и ее детальное описание, а также требования к уровню выполнения;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17.3. обязанности по своевременному и качественному выполнению заданий, распоряжений и указаний вышестоящих в порядке подчиненности руков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дителей, отданные в пределах их должностных полномочий;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17.4. обязанности уведомлять Главу Вышнереутчанского сельсовета, своего непосредственного руководителя, ответственного за работу по профилакт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ке коррупционных и иных правонарушений в Администрации сельсовета, органы прокуратуры и другие государственные органы обо всех случаях обращения к муниципальному служащему каких-либо лиц в целях склонения его к совершению коррупционных правонарушений;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17.5. сообщать непосредственному руководителю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и недопущению любой возможности возникновения конфликта интересов на муниципальной службе;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17.6. подписывать документы в рамках компетенции, поощрять и налагать дисциплинарные взыскания и т.д.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17.7. обязанности по соблюдению Правил внутреннего трудового распорядка, Положения о персональных данных муниципальных служащих, устано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ленного порядка работы со служебной информацией, правил пожарной безопасности и охраны труда и т. д.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Руководитель не вправе требовать от муниципального служащего исполнения им работы за пределами его должностных обязанностей.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Кроме того, в этом разделе указываются обязанности муниципального служащего, возлагаемые на него в соответствии со сложившейся в Администр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ции сельсовета практикой распределения иных обязанностей, выполняемых по решению руководителя.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18. Раздел V «Права» включает: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18.1. основные права муниципального служащего, установленные Федеральным законом от 2 марта 2007 года № 25-ФЗ «О муниципальной службе в Российской Федерации»;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18.2. конкретные права и должностные полномочия, необходимые муниципальному служащему для выполнения возложенных на него должностных об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я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занностей (например: давать указания подчиненным муниципальным служащим по вопросам, входящим в его компетенцию, принимать решения в соответствии с должностными обязанностями, визировать документы и участвовать в их обсуждении и подготовке).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 данном разделе при описании прав возможны следующие формулировки: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принятие решений;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получение информации, необходимой для работы;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право визировать и подписывать документы;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осуществлять контроль;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требовать выполнение каких-либо действий;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заявлять о любых несоответствиях, обнаруженных в ходе исполнения своих функциональных обязанностей и т.д.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 разделе отражаются взаимоотношения муниципального служащего с другими государственными и муниципальными органами, с должностными лицами органов государственной власти, муниципального управления, предприятий, учреждений, организаций, исходя из возложенных на него должностных обязанностей и полномочий.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19. В разделе V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val="en-US" w:eastAsia="ru-RU" w:bidi="ar-SA"/>
        </w:rPr>
        <w:t>I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«Ответственность» указывается мера ответственности за неисполнение или ненадлежащее исполнение муниципальным служащим, а также его подчиненными (при наличии), возложенных на него должностных обязанностей, предусмотренных должностной инструкцией.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 данном разделе указывается, несет ли муниципальный служащий материальную ответственность за возможный имущественный ущерб, связанный с характером служебной деятельности (данное положение отражается в должностной инструкции при наличии договора о материальной ответственности).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 соответствии со статьей 12 Федерального закона от 2 марта 2007 года № 25-ФЗ «О муниципальной службе в Российской Федерации» в раздел VI «О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ветственность» включается условие: в случае исполнения (либо дачи) неправомерного поручения муниципальный служащий несет дисциплинарную, гражданско-правовую или уголовную ответственность в порядке, установленном федеральными законами.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 раздел могут быть включены другие пункты, уточняющие и конкретизирующие ответственность муниципального служащего.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20. Раздел VI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val="en-US" w:eastAsia="ru-RU" w:bidi="ar-SA"/>
        </w:rPr>
        <w:t>I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«Служебное взаимодействие» должен отражать служебные взаимоотношения и взаимодействие муниципального служащего по замеща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мой должности с должностными лицами других органов государственной власти, органов местного самоуправления, предприятий, учреждений, организаций исходя из возложенных на него функций, должностных обязанностей, полномочий.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 данном разделе перечисляется круг должностных лиц, с которыми муниципальный служащий вступает в служебные взаимоотношения и обменивается информацией, указываются сроки получения и предоставления информации, определяется порядок подписания, согласования и утверждения документов.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21. В раздел VII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val="en-US" w:eastAsia="ru-RU" w:bidi="ar-SA"/>
        </w:rPr>
        <w:t>I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«Показатели эффективности и результативности деятельности» включаются следующие положения: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Результаты служебной деятельности характеризуются показателями: количеством (объемом) выполняемых работ,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качеством выполняемых работ,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соблюдением сроков выполнения работ,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уровнем служебной загруженности,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новизной работ,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разнообразием и комплексностью работ,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самостоятельностью выполнения служебных заданий,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выполнение муниципальным служащим закрепленных за ним оценочных показателей деятельности,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отсутствие замечаний, нареканий со стороны руководства.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Профессиональная служебная деятельность муниципального служащего считается эффективной и результативной, если: должностные обязанности и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полняются на высоком профессиональном уровне; постоянно поддерживается необходимый уровень знаний; при исполнении должностных обязанностей строго соблюдается действующее законодательство; строго соблюдаются установленные сроки; на высоком уровне поддерживается служебная и трудовая дисциплина".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Необходимо учесть, что критерии оценки деятельности муниципального служащего должны соответствовать сфере его ответственности.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22. Раздел 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val="en-US" w:eastAsia="ru-RU" w:bidi="ar-SA"/>
        </w:rPr>
        <w:t>IX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 «Дополнительные сведения» может содержать дополнительные сведения, связанные с выполнением муниципальным служащим должн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стных обязанностей, кроме сведений о политической и религиозной принадлежности.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23.Раздел Х. «Дополнения и изменения».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eastAsia="Times New Roman" w:cs="Times New Roman"/>
          <w:color w:val="000000"/>
          <w:kern w:val="0"/>
          <w:lang w:eastAsia="ru-RU" w:bidi="ar-SA"/>
        </w:rPr>
        <w:t>Допускается возложение дополнительных функциональных задач, прав, обязанн</w:t>
      </w:r>
      <w:r w:rsidRPr="002B1444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2B1444">
        <w:rPr>
          <w:rFonts w:eastAsia="Times New Roman" w:cs="Times New Roman"/>
          <w:color w:val="000000"/>
          <w:kern w:val="0"/>
          <w:lang w:eastAsia="ru-RU" w:bidi="ar-SA"/>
        </w:rPr>
        <w:t>стей и ответственности постановлениями и распоряжениями Администрации Вышнереу</w:t>
      </w:r>
      <w:r w:rsidRPr="002B1444">
        <w:rPr>
          <w:rFonts w:eastAsia="Times New Roman" w:cs="Times New Roman"/>
          <w:color w:val="000000"/>
          <w:kern w:val="0"/>
          <w:lang w:eastAsia="ru-RU" w:bidi="ar-SA"/>
        </w:rPr>
        <w:t>т</w:t>
      </w:r>
      <w:r w:rsidRPr="002B1444">
        <w:rPr>
          <w:rFonts w:eastAsia="Times New Roman" w:cs="Times New Roman"/>
          <w:color w:val="000000"/>
          <w:kern w:val="0"/>
          <w:lang w:eastAsia="ru-RU" w:bidi="ar-SA"/>
        </w:rPr>
        <w:t>чанского сельсовета Медвенского района.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III. Порядок составления, согласования, утверждения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и введения в действие должностной инструкции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24. Должностные инструкции муниципальных служащих Администрации сельсовета разрабатываются начальником отдела по работе с обращениями, д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лопроизводству и кадровым вопросам Администрации Вышнереутчанскогосельсовета, и утверждаются Главой Вышнереутчанскогосельсовета с расшифровкой подп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си и указанием даты.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25. Должностные инструкции разрабатываются и утверждаются при изменении структуры, функций, квалификационных требований в соответствии с муниципальными правовыми актами сельсовета, порядка подчиненности должности, перечня нормативных правовых актов по соответствующему направлению деятельности и иной информации, содержащейся в должностной инструкции в течение двух недель с момента возникновения такой необходимости.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26. Неотъемлемой частью должностной инструкции является лист ознакомления, который ведется по установленной форме (приложение № 2 к насто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я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щему Положению) и располагается на обороте последнего листа должностной инструкции.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Лист ознакомления должен быть рассчитан на примерное количество должностных лиц, до сведения которых будет доводиться данная должностная и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струкция в течение времени ее действия.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27. Ознакомление с должностной инструкцией должностного лица производится начальником отдела по работе с обращениями, делопроизводству и кадровым вопросам Администрации Вышнереутчанского сельсовета под роспись в листе ознакомления в течение 5 рабочих дней от даты утверждения должностной инструкции. Ознакомление вновь принятых работников производится в течение 5 рабочих дней от даты приема на работу.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28. Должностная инструкция вступает в силу со дня ее утверждения и действует до замены новой должностной инструкцией, разработанной и утве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жденной в соответствии с настоящим Положением. Внесение изменений и дополнений в действующую должностную инструкцию производится по мере необходим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сти в связи с изменениями положений федерального законодательства, законодательства Курской области, нормативных правовых актов Администрации сельсовета в области муниципальной службы в соответствии с установленным выше порядком, либо текст должностной инструкции утверждается в целом с учетом вносимых поправок и дополнений.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29. Согласованную и утвержденную должностную инструкцию нумеруют, заверяют печатью (в двух экземплярах). Первый экземпляр должностной инс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рукции хранится у заместителя Главы Администрации Вышнереутчанского сельсовета. Второй экземпляр должностной инструкции выдают должностному лицу, проходящему муниципальную службу в данной должности.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30. Должностная инструкция является обязательной для исполнения муниципальным служащим со дня его ознакомления с инструкцией под расписку и до перемещения на другую должность или увольнения.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31. Срок действия должностной инструкции составляет от трех до пяти лет. Срок хранения должностной инструкции после замены новой - три года.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left="439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Приложение №1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left="439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 Положению о порядке разработки и утверждения должностной инструкции муниц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пального служащего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left="439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Администрации Вышнереутчанского сельсовета Медвенского района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left="439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ОБРАЗЕЦ ОФОРМЛЕНИЯ ДОЛЖНОСТНОЙ ИНСТРУКЦИИ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 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Бланк Администрации Вышнереутчанскогосельсовета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55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638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892"/>
        <w:gridCol w:w="3488"/>
      </w:tblGrid>
      <w:tr w:rsidR="002B1444" w:rsidRPr="002B1444" w:rsidTr="002B1444">
        <w:trPr>
          <w:tblCellSpacing w:w="0" w:type="dxa"/>
        </w:trPr>
        <w:tc>
          <w:tcPr>
            <w:tcW w:w="4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B1444" w:rsidRPr="002B1444" w:rsidRDefault="002B1444" w:rsidP="002B144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B14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B1444" w:rsidRPr="002B1444" w:rsidRDefault="002B1444" w:rsidP="002B1444">
            <w:pPr>
              <w:widowControl/>
              <w:suppressAutoHyphens w:val="0"/>
              <w:autoSpaceDN/>
              <w:spacing w:before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B14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Утверждаю:</w:t>
            </w:r>
          </w:p>
          <w:p w:rsidR="002B1444" w:rsidRPr="002B1444" w:rsidRDefault="002B1444" w:rsidP="002B1444">
            <w:pPr>
              <w:widowControl/>
              <w:suppressAutoHyphens w:val="0"/>
              <w:autoSpaceDN/>
              <w:spacing w:before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B14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Глава Вышнереутчанскогосельсовета</w:t>
            </w:r>
          </w:p>
          <w:p w:rsidR="002B1444" w:rsidRPr="002B1444" w:rsidRDefault="002B1444" w:rsidP="002B1444">
            <w:pPr>
              <w:widowControl/>
              <w:suppressAutoHyphens w:val="0"/>
              <w:autoSpaceDN/>
              <w:spacing w:before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B14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__________ ______________________</w:t>
            </w:r>
          </w:p>
          <w:p w:rsidR="002B1444" w:rsidRPr="002B1444" w:rsidRDefault="002B1444" w:rsidP="002B1444">
            <w:pPr>
              <w:widowControl/>
              <w:suppressAutoHyphens w:val="0"/>
              <w:autoSpaceDN/>
              <w:spacing w:before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B14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(подпись) (инициалы, фамилия)</w:t>
            </w:r>
          </w:p>
          <w:p w:rsidR="002B1444" w:rsidRPr="002B1444" w:rsidRDefault="002B1444" w:rsidP="002B1444">
            <w:pPr>
              <w:widowControl/>
              <w:suppressAutoHyphens w:val="0"/>
              <w:autoSpaceDN/>
              <w:spacing w:before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B14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"_____" _______________ 20_ г.</w:t>
            </w:r>
          </w:p>
          <w:p w:rsidR="002B1444" w:rsidRPr="002B1444" w:rsidRDefault="002B1444" w:rsidP="002B144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B14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</w:tbl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55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ТИПОВАЯ ДОЛЖНОСТНАЯ ИНСТРУКЦИЯ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eastAsia="Times New Roman" w:cs="Times New Roman"/>
          <w:color w:val="000000"/>
          <w:kern w:val="0"/>
          <w:lang w:eastAsia="ru-RU" w:bidi="ar-SA"/>
        </w:rPr>
        <w:t>______________________________________________________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eastAsia="Times New Roman" w:cs="Times New Roman"/>
          <w:color w:val="000000"/>
          <w:kern w:val="0"/>
          <w:lang w:eastAsia="ru-RU" w:bidi="ar-SA"/>
        </w:rPr>
        <w:t>(наименование должности муниципальной службы)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eastAsia="Times New Roman" w:cs="Times New Roman"/>
          <w:color w:val="000000"/>
          <w:kern w:val="0"/>
          <w:lang w:eastAsia="ru-RU" w:bidi="ar-SA"/>
        </w:rPr>
        <w:t>______________________________________________________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eastAsia="Times New Roman" w:cs="Times New Roman"/>
          <w:color w:val="000000"/>
          <w:kern w:val="0"/>
          <w:lang w:eastAsia="ru-RU" w:bidi="ar-SA"/>
        </w:rPr>
        <w:t>(наименование структурного подразделения</w:t>
      </w:r>
      <w:r w:rsidRPr="002B1444">
        <w:rPr>
          <w:rFonts w:eastAsia="Times New Roman" w:cs="Times New Roman"/>
          <w:b/>
          <w:bCs/>
          <w:color w:val="000000"/>
          <w:kern w:val="0"/>
          <w:lang w:eastAsia="ru-RU" w:bidi="ar-SA"/>
        </w:rPr>
        <w:t>)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line="238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I. Общие положения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eastAsia="Times New Roman" w:cs="Times New Roman"/>
          <w:color w:val="000000"/>
          <w:kern w:val="0"/>
          <w:lang w:eastAsia="ru-RU" w:bidi="ar-SA"/>
        </w:rPr>
        <w:t>1. Должность ____________________________________________________________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eastAsia="Times New Roman" w:cs="Times New Roman"/>
          <w:color w:val="000000"/>
          <w:kern w:val="0"/>
          <w:lang w:eastAsia="ru-RU" w:bidi="ar-SA"/>
        </w:rPr>
        <w:t>(наименование должности муниципальной службы)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eastAsia="Times New Roman" w:cs="Times New Roman"/>
          <w:color w:val="000000"/>
          <w:kern w:val="0"/>
          <w:lang w:eastAsia="ru-RU" w:bidi="ar-SA"/>
        </w:rPr>
        <w:t>в соответствии с Реестром должностей муниципальной службы Вышнереутчанскогосел</w:t>
      </w:r>
      <w:r w:rsidRPr="002B1444">
        <w:rPr>
          <w:rFonts w:eastAsia="Times New Roman" w:cs="Times New Roman"/>
          <w:color w:val="000000"/>
          <w:kern w:val="0"/>
          <w:lang w:eastAsia="ru-RU" w:bidi="ar-SA"/>
        </w:rPr>
        <w:t>ь</w:t>
      </w:r>
      <w:r w:rsidRPr="002B1444">
        <w:rPr>
          <w:rFonts w:eastAsia="Times New Roman" w:cs="Times New Roman"/>
          <w:color w:val="000000"/>
          <w:kern w:val="0"/>
          <w:lang w:eastAsia="ru-RU" w:bidi="ar-SA"/>
        </w:rPr>
        <w:t>совета Медвенского района Курской области является должностью муниципальной слу</w:t>
      </w:r>
      <w:r w:rsidRPr="002B1444">
        <w:rPr>
          <w:rFonts w:eastAsia="Times New Roman" w:cs="Times New Roman"/>
          <w:color w:val="000000"/>
          <w:kern w:val="0"/>
          <w:lang w:eastAsia="ru-RU" w:bidi="ar-SA"/>
        </w:rPr>
        <w:t>ж</w:t>
      </w:r>
      <w:r w:rsidRPr="002B1444">
        <w:rPr>
          <w:rFonts w:eastAsia="Times New Roman" w:cs="Times New Roman"/>
          <w:color w:val="000000"/>
          <w:kern w:val="0"/>
          <w:lang w:eastAsia="ru-RU" w:bidi="ar-SA"/>
        </w:rPr>
        <w:t>бы, относящейся к _______________________ группе должностей муниципальной слу</w:t>
      </w:r>
      <w:r w:rsidRPr="002B1444">
        <w:rPr>
          <w:rFonts w:eastAsia="Times New Roman" w:cs="Times New Roman"/>
          <w:color w:val="000000"/>
          <w:kern w:val="0"/>
          <w:lang w:eastAsia="ru-RU" w:bidi="ar-SA"/>
        </w:rPr>
        <w:t>ж</w:t>
      </w:r>
      <w:r w:rsidRPr="002B1444">
        <w:rPr>
          <w:rFonts w:eastAsia="Times New Roman" w:cs="Times New Roman"/>
          <w:color w:val="000000"/>
          <w:kern w:val="0"/>
          <w:lang w:eastAsia="ru-RU" w:bidi="ar-SA"/>
        </w:rPr>
        <w:t>бы.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eastAsia="Times New Roman" w:cs="Times New Roman"/>
          <w:color w:val="000000"/>
          <w:kern w:val="0"/>
          <w:lang w:eastAsia="ru-RU" w:bidi="ar-SA"/>
        </w:rPr>
        <w:t>2._____________________________________________________________________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line="238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eastAsia="Times New Roman" w:cs="Times New Roman"/>
          <w:color w:val="000000"/>
          <w:kern w:val="0"/>
          <w:lang w:eastAsia="ru-RU" w:bidi="ar-SA"/>
        </w:rPr>
        <w:t>(наименование должности муниципальной службы)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eastAsia="Times New Roman" w:cs="Times New Roman"/>
          <w:color w:val="000000"/>
          <w:kern w:val="0"/>
          <w:lang w:eastAsia="ru-RU" w:bidi="ar-SA"/>
        </w:rPr>
        <w:t>назначается Главой Вышнереутчанского сельсовета Медвенского района Курской области на должность муниципальной службы на условиях трудового договора (контракта), з</w:t>
      </w:r>
      <w:r w:rsidRPr="002B1444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2B1444">
        <w:rPr>
          <w:rFonts w:eastAsia="Times New Roman" w:cs="Times New Roman"/>
          <w:color w:val="000000"/>
          <w:kern w:val="0"/>
          <w:lang w:eastAsia="ru-RU" w:bidi="ar-SA"/>
        </w:rPr>
        <w:t>ключенного на _________________________________________________________срок.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eastAsia="Times New Roman" w:cs="Times New Roman"/>
          <w:color w:val="000000"/>
          <w:kern w:val="0"/>
          <w:lang w:eastAsia="ru-RU" w:bidi="ar-SA"/>
        </w:rPr>
        <w:t>3.___________________________________________________________подчиняется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line="238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eastAsia="Times New Roman" w:cs="Times New Roman"/>
          <w:color w:val="000000"/>
          <w:kern w:val="0"/>
          <w:lang w:eastAsia="ru-RU" w:bidi="ar-SA"/>
        </w:rPr>
        <w:t>( наименование должности муниципальной службы)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eastAsia="Times New Roman" w:cs="Times New Roman"/>
          <w:color w:val="000000"/>
          <w:kern w:val="0"/>
          <w:lang w:eastAsia="ru-RU" w:bidi="ar-SA"/>
        </w:rPr>
        <w:t>непосредственно Главе Вышнереутчанского сельсовета Медвенского района, операти</w:t>
      </w:r>
      <w:r w:rsidRPr="002B1444">
        <w:rPr>
          <w:rFonts w:eastAsia="Times New Roman" w:cs="Times New Roman"/>
          <w:color w:val="000000"/>
          <w:kern w:val="0"/>
          <w:lang w:eastAsia="ru-RU" w:bidi="ar-SA"/>
        </w:rPr>
        <w:t>в</w:t>
      </w:r>
      <w:r w:rsidRPr="002B1444">
        <w:rPr>
          <w:rFonts w:eastAsia="Times New Roman" w:cs="Times New Roman"/>
          <w:color w:val="000000"/>
          <w:kern w:val="0"/>
          <w:lang w:eastAsia="ru-RU" w:bidi="ar-SA"/>
        </w:rPr>
        <w:t>но__________________________________________________________________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eastAsia="Times New Roman" w:cs="Times New Roman"/>
          <w:color w:val="000000"/>
          <w:kern w:val="0"/>
          <w:lang w:eastAsia="ru-RU" w:bidi="ar-SA"/>
        </w:rPr>
        <w:t>(наименование должности непосредственного руководителя)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eastAsia="Times New Roman" w:cs="Times New Roman"/>
          <w:color w:val="000000"/>
          <w:kern w:val="0"/>
          <w:lang w:eastAsia="ru-RU" w:bidi="ar-SA"/>
        </w:rPr>
        <w:t>4.______________________________________________________________________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line="238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eastAsia="Times New Roman" w:cs="Times New Roman"/>
          <w:color w:val="000000"/>
          <w:kern w:val="0"/>
          <w:lang w:eastAsia="ru-RU" w:bidi="ar-SA"/>
        </w:rPr>
        <w:t>(наименование должности муниципальной службы)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eastAsia="Times New Roman" w:cs="Times New Roman"/>
          <w:color w:val="000000"/>
          <w:kern w:val="0"/>
          <w:lang w:eastAsia="ru-RU" w:bidi="ar-SA"/>
        </w:rPr>
        <w:t>имеет в своем подчинении ___ муниципальных служащих (и ___ консультантов) (указ</w:t>
      </w:r>
      <w:r w:rsidRPr="002B1444">
        <w:rPr>
          <w:rFonts w:eastAsia="Times New Roman" w:cs="Times New Roman"/>
          <w:color w:val="000000"/>
          <w:kern w:val="0"/>
          <w:lang w:eastAsia="ru-RU" w:bidi="ar-SA"/>
        </w:rPr>
        <w:t>ы</w:t>
      </w:r>
      <w:r w:rsidRPr="002B1444">
        <w:rPr>
          <w:rFonts w:eastAsia="Times New Roman" w:cs="Times New Roman"/>
          <w:color w:val="000000"/>
          <w:kern w:val="0"/>
          <w:lang w:eastAsia="ru-RU" w:bidi="ar-SA"/>
        </w:rPr>
        <w:t>вается при наличии).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eastAsia="Times New Roman" w:cs="Times New Roman"/>
          <w:color w:val="000000"/>
          <w:kern w:val="0"/>
          <w:lang w:eastAsia="ru-RU" w:bidi="ar-SA"/>
        </w:rPr>
        <w:t>5. В период временного отсутствия _________________________________________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eastAsia="Times New Roman" w:cs="Times New Roman"/>
          <w:color w:val="000000"/>
          <w:kern w:val="0"/>
          <w:lang w:eastAsia="ru-RU" w:bidi="ar-SA"/>
        </w:rPr>
        <w:t>(наименование должности муниципальной службы)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eastAsia="Times New Roman" w:cs="Times New Roman"/>
          <w:color w:val="000000"/>
          <w:kern w:val="0"/>
          <w:lang w:eastAsia="ru-RU" w:bidi="ar-SA"/>
        </w:rPr>
        <w:t>его должностные обязанности исполняет __________________________________________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eastAsia="Times New Roman" w:cs="Times New Roman"/>
          <w:color w:val="000000"/>
          <w:kern w:val="0"/>
          <w:lang w:eastAsia="ru-RU" w:bidi="ar-SA"/>
        </w:rPr>
        <w:t>(наименование должности муниципальной службы)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II. Квалификационные требования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eastAsia="Times New Roman" w:cs="Times New Roman"/>
          <w:color w:val="000000"/>
          <w:kern w:val="0"/>
          <w:lang w:eastAsia="ru-RU" w:bidi="ar-SA"/>
        </w:rPr>
        <w:t>6. Для замещения должности ______________________________________________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eastAsia="Times New Roman" w:cs="Times New Roman"/>
          <w:color w:val="000000"/>
          <w:kern w:val="0"/>
          <w:lang w:eastAsia="ru-RU" w:bidi="ar-SA"/>
        </w:rPr>
        <w:t>(наименование должности муниципальной службы)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eastAsia="Times New Roman" w:cs="Times New Roman"/>
          <w:color w:val="000000"/>
          <w:kern w:val="0"/>
          <w:lang w:eastAsia="ru-RU" w:bidi="ar-SA"/>
        </w:rPr>
        <w:t>к муниципальному служащему предъявляют следующие квалификационные требования: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eastAsia="Times New Roman" w:cs="Times New Roman"/>
          <w:color w:val="000000"/>
          <w:kern w:val="0"/>
          <w:lang w:eastAsia="ru-RU" w:bidi="ar-SA"/>
        </w:rPr>
        <w:t>6.1.профессиональное образование по специализации _____________________________________________________________________________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eastAsia="Times New Roman" w:cs="Times New Roman"/>
          <w:color w:val="000000"/>
          <w:kern w:val="0"/>
          <w:lang w:eastAsia="ru-RU" w:bidi="ar-SA"/>
        </w:rPr>
        <w:t>(уровень образования)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6.2. стаж муниципальной или государственной гражданской службы (государственной службы иных видов) не менее _____ лет или стаж работы по сп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циальности не менее ____ лет (для замещения высших, главных и ведущих должностей муниципальной службы);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6.3. знание: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Конституции Российской Федерации;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Устава муниципального образования «Амосовский сельсовет» Медвенского района Курской области;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eastAsia="Times New Roman" w:cs="Times New Roman"/>
          <w:color w:val="000000"/>
          <w:kern w:val="0"/>
          <w:lang w:eastAsia="ru-RU" w:bidi="ar-SA"/>
        </w:rPr>
        <w:t>- федеральных законов и иных нормативных правовых актов Российской Федер</w:t>
      </w:r>
      <w:r w:rsidRPr="002B1444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2B1444">
        <w:rPr>
          <w:rFonts w:eastAsia="Times New Roman" w:cs="Times New Roman"/>
          <w:color w:val="000000"/>
          <w:kern w:val="0"/>
          <w:lang w:eastAsia="ru-RU" w:bidi="ar-SA"/>
        </w:rPr>
        <w:t>ции __________________________________________________________________,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eastAsia="Times New Roman" w:cs="Times New Roman"/>
          <w:color w:val="000000"/>
          <w:kern w:val="0"/>
          <w:lang w:eastAsia="ru-RU" w:bidi="ar-SA"/>
        </w:rPr>
        <w:t>(указываются конкретные законы и акты)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eastAsia="Times New Roman" w:cs="Times New Roman"/>
          <w:color w:val="000000"/>
          <w:kern w:val="0"/>
          <w:lang w:eastAsia="ru-RU" w:bidi="ar-SA"/>
        </w:rPr>
        <w:t>- областных законов и иных нормативных правовых актов Курской области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eastAsia="Times New Roman" w:cs="Times New Roman"/>
          <w:color w:val="000000"/>
          <w:kern w:val="0"/>
          <w:lang w:eastAsia="ru-RU" w:bidi="ar-SA"/>
        </w:rPr>
        <w:t>_____________________________________________________________________________,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eastAsia="Times New Roman" w:cs="Times New Roman"/>
          <w:color w:val="000000"/>
          <w:kern w:val="0"/>
          <w:lang w:eastAsia="ru-RU" w:bidi="ar-SA"/>
        </w:rPr>
        <w:t>(указываются конкретные законы и акты)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eastAsia="Times New Roman" w:cs="Times New Roman"/>
          <w:color w:val="000000"/>
          <w:kern w:val="0"/>
          <w:lang w:eastAsia="ru-RU" w:bidi="ar-SA"/>
        </w:rPr>
        <w:t>- муниципальных нормативных правовых актов ______________________________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eastAsia="Times New Roman" w:cs="Times New Roman"/>
          <w:color w:val="000000"/>
          <w:kern w:val="0"/>
          <w:lang w:eastAsia="ru-RU" w:bidi="ar-SA"/>
        </w:rPr>
        <w:lastRenderedPageBreak/>
        <w:t>_____________________________________________________________________________,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eastAsia="Times New Roman" w:cs="Times New Roman"/>
          <w:color w:val="000000"/>
          <w:kern w:val="0"/>
          <w:lang w:eastAsia="ru-RU" w:bidi="ar-SA"/>
        </w:rPr>
        <w:t>(указываются конкретные акты)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основ организации труда,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порядка и условий прохождения муниципальной службы,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норм делового общения,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правил внутреннего трудового распорядка Администрации Вышнереутчанскогосельсовета Медвенского района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основ делопроизводства,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(порядка работы с информацией, составляющей государственную и служебную тайну, - для высших должностей муниципальной службы),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______________________________________________________________,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иных правовых актов, необходимых для осуществления деятельности в рамках должностной инструкции;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6.4. профессиональные навыки: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______________________________________________________________________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(для младших должностей муниципальной службы):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реализации управленческих решений,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исполнительской дисциплины,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пользования оргтехникой и программными продуктами,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подготовки деловой корреспонденции,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______________________________________________________________________;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(для старших должностей муниципальной службы):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eastAsia="Times New Roman" w:cs="Times New Roman"/>
          <w:color w:val="000000"/>
          <w:kern w:val="0"/>
          <w:lang w:eastAsia="ru-RU" w:bidi="ar-SA"/>
        </w:rPr>
        <w:t>- работы в ________________________ сфере, соответствующей направлению де</w:t>
      </w:r>
      <w:r w:rsidRPr="002B1444">
        <w:rPr>
          <w:rFonts w:eastAsia="Times New Roman" w:cs="Times New Roman"/>
          <w:color w:val="000000"/>
          <w:kern w:val="0"/>
          <w:lang w:eastAsia="ru-RU" w:bidi="ar-SA"/>
        </w:rPr>
        <w:t>я</w:t>
      </w:r>
      <w:r w:rsidRPr="002B1444">
        <w:rPr>
          <w:rFonts w:eastAsia="Times New Roman" w:cs="Times New Roman"/>
          <w:color w:val="000000"/>
          <w:kern w:val="0"/>
          <w:lang w:eastAsia="ru-RU" w:bidi="ar-SA"/>
        </w:rPr>
        <w:t>тельности ________________________________________________________________,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eastAsia="Times New Roman" w:cs="Times New Roman"/>
          <w:color w:val="000000"/>
          <w:kern w:val="0"/>
          <w:lang w:eastAsia="ru-RU" w:bidi="ar-SA"/>
        </w:rPr>
        <w:t>(наименование структурного подразделения)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подготовки проектов муниципальных правовых актов,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выполнения поручений непосредственного руководителя,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эффективного планирования рабочего (служебного) времени,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использования опыта и мнения коллег,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пользования оргтехникой и программными продуктами (при необходимости указать конкретно),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_____________________________________________________________________;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(для ведущих должностей муниципальной службы):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eastAsia="Times New Roman" w:cs="Times New Roman"/>
          <w:color w:val="000000"/>
          <w:kern w:val="0"/>
          <w:lang w:eastAsia="ru-RU" w:bidi="ar-SA"/>
        </w:rPr>
        <w:t>- работы в _____________________________ сфере, соответствующей направлению деятельности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eastAsia="Times New Roman" w:cs="Times New Roman"/>
          <w:color w:val="000000"/>
          <w:kern w:val="0"/>
          <w:lang w:eastAsia="ru-RU" w:bidi="ar-SA"/>
        </w:rPr>
        <w:t>_______________________________________________________________________,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eastAsia="Times New Roman" w:cs="Times New Roman"/>
          <w:color w:val="000000"/>
          <w:kern w:val="0"/>
          <w:lang w:eastAsia="ru-RU" w:bidi="ar-SA"/>
        </w:rPr>
        <w:t>( наименование структурного подразделения)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подготовки проектов муниципальных правовых актов,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выполнения поручений непосредственного руководителя,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взаимодействия с государственными органами, органами местного самоуправления и иными организациями,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эффективного планирования рабочего (служебного) времени,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анализа и прогнозирования деятельности в порученной сфере,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использования опыта и мнения коллег,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пользования оргтехникой и программными продуктами (при необходимости указать конкретно),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_____________________________________________________________________;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(для главных должностей муниципальной службы):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профессиональные навыки руководства подчиненными структурными подразделениями,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выполнения поставленных руководителем задач,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оперативной реализации управленческих решений,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ведения деловых переговоров,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взаимодействия с государственными органами, органами местного самоуправления и иными организациями,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планирования работы,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пользования оргтехникой и программными продуктами (при необходимости указать конкретно),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систематического повышения профессиональных знаний,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качественной подготовки соответствующих документов,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______________________________________________________________________;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(для высших должностей муниципальной службы):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профессиональные навыки руководства подчиненными структурными подразделениями,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оперативного принятия и реализации управленческих решений,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взаимодействия с государственными органами, органами местного самоуправления и иными организациями,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нормотворческой деятельности,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планирования работы,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контроля, анализа и прогнозирования последствий принимаемых решений,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стимулирования достижения результатов,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ведения деловых переговоров,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публичного выступления,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учета мнения коллег и подчиненных,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подбора и расстановки кадров,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делегирования полномочий,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пользования оргтехникой и программными продуктами,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систематического повышения профессиональных знаний,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редактирования документации,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своевременного выявления и разрешения проблемных ситуаций, приводящих к конфликту интересов,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_____________________________________________________________________.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III. Основные задачи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 данном разделе перечисляются конкретные задачи, возложенные на муниципального служащего на закрепленном за ним участке работы, указываются виды работ и требования к уровню их выполнения, форма его участия в управленческом процессе (руководит, утверждает, обеспечивает, подготавливает, рассма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ривает, исполняет, контролирует, согласовывает, представляет, курирует и т.д.).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I</w:t>
      </w:r>
      <w:r w:rsidRPr="002B1444">
        <w:rPr>
          <w:rFonts w:ascii="Tahoma" w:eastAsia="Times New Roman" w:hAnsi="Tahoma" w:cs="Tahoma"/>
          <w:b/>
          <w:bCs/>
          <w:color w:val="000000"/>
          <w:kern w:val="0"/>
          <w:sz w:val="12"/>
          <w:lang w:val="en-US" w:eastAsia="ru-RU" w:bidi="ar-SA"/>
        </w:rPr>
        <w:t>V</w:t>
      </w:r>
      <w:r w:rsidRPr="002B1444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. Должностные обязанности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eastAsia="Times New Roman" w:cs="Times New Roman"/>
          <w:color w:val="000000"/>
          <w:kern w:val="0"/>
          <w:lang w:eastAsia="ru-RU" w:bidi="ar-SA"/>
        </w:rPr>
        <w:lastRenderedPageBreak/>
        <w:t>7. В должностные обязанности ____________________________________________________________________________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eastAsia="Times New Roman" w:cs="Times New Roman"/>
          <w:color w:val="000000"/>
          <w:kern w:val="0"/>
          <w:lang w:eastAsia="ru-RU" w:bidi="ar-SA"/>
        </w:rPr>
        <w:t>(наименование должности муниципальной службы)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eastAsia="Times New Roman" w:cs="Times New Roman"/>
          <w:color w:val="000000"/>
          <w:kern w:val="0"/>
          <w:lang w:eastAsia="ru-RU" w:bidi="ar-SA"/>
        </w:rPr>
        <w:t>входят: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7.1.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Федерации, устав муниципального образования и иные муниципальные правовые акты и обеспечивать их исполнение;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7.2. соблюдать при исполнении должностных обязанностей права и законные интересы граждан и организаций;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7.3. соблюдать установленные в</w:t>
      </w:r>
      <w:r w:rsidRPr="002B1444">
        <w:rPr>
          <w:rFonts w:ascii="Tahoma" w:eastAsia="Times New Roman" w:hAnsi="Tahoma" w:cs="Tahoma"/>
          <w:i/>
          <w:iCs/>
          <w:color w:val="000000"/>
          <w:kern w:val="0"/>
          <w:sz w:val="12"/>
          <w:lang w:eastAsia="ru-RU" w:bidi="ar-SA"/>
        </w:rPr>
        <w:t> 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Администрации Вышнереутчанского сельсовета Правила внутреннего трудового распорядка, порядок работы со служе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б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ной информацией, правила пожарной безопасности и охраны труда;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7.4. поддерживать уровень квалификации, необходимый для надлежащего исполнения должностных обязанностей;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7.5. не разглашать сведения, составляющие государственную и иную охраняемую федеральными законами тайну, а также сведения, ставшие ему и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7.6.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7.7. представлять в установленном порядке предусмотренные законодательством Российской Федерации сведения о себе и членах своей семьи, а также сведения о своих доходах, расходах, об имуществе и обязательствах имущественного характера, а также о доходах, расходах, об имуществе и обязательствах им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у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щественного характера своих супруги (супруга) и несовершеннолетних детей;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7.8. сообщать Главе Вышнереутчанского сельсовета о выходе из гражданства Российской Федерации в день выхода из гражданства Российской Федер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ции или о приобретении гражданства иностранного государства в день приобретения гражданства иностранного государства;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7.9. соблюдать ограничения, выполнять обязательства, не нарушать запреты, которые установлены Федеральным законом от 2 марта 2007 года № 25-ФЗ «О муниципальной службе в Российской Федерации» и другими федеральными законами;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7.10.сообщать непосредственному руководителю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и недопущению любой возможности возникновения конфликта интересов на муниципальной службе;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7.11. уведомлять Главу Вышнереутчанского сельсовета, своего непосредственного руководителя, ответственного за работу по профилактике коррупц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онных и иных правонарушений в Администрации Вышнереутчанскогосельсовета, органы прокуратуры и другие государственные органы обо всех случаях обращения к муниципальному служащему каких-либо лиц в целях склонения его к совершению коррупционных правонарушений;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7.12. принимать меры по предотвращению возникновения личной заинтересованности у подчиненных муниципальных служащих или урегулированию конфликта интересов на муниципальной службе в подведомственном структурном подразделении (включается для руководителей структурного подразделения);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7.13. в целях предотвращения конфликта интересов передать ценные бумаги, акции (доли участия, паи в уставном (складочном) капиталах организ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ций) в доверительное управление в соответствии с законодательством Российской Федерации;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7.14. своевременно и качественно выполнять распоряжения и указания вышестоящих в порядке подчиненности руководителей, отданные в пределах их должностных полномочий;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7.15. консультировать муниципальных служащих органов местного самоуправления сельсовета, организации и граждан в пределах своей компетенции;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7.16. отказаться от выполнения неправомерного поручения в порядке, предусмотренном частью 2 статьи 12 Федерального закона от 02.03.2007 года № 25-ФЗ «О муниципальной службе в Российской Федерации»;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7.17. __________________________________________________________________;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7.18. __________________________________________________________________;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7.19. __________________________________________________________________;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7.20. ___________________________________________________________________.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V. Права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eastAsia="Times New Roman" w:cs="Times New Roman"/>
          <w:color w:val="000000"/>
          <w:kern w:val="0"/>
          <w:lang w:eastAsia="ru-RU" w:bidi="ar-SA"/>
        </w:rPr>
        <w:t>8. ________________________________________________________________ имеет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eastAsia="Times New Roman" w:cs="Times New Roman"/>
          <w:color w:val="000000"/>
          <w:kern w:val="0"/>
          <w:lang w:eastAsia="ru-RU" w:bidi="ar-SA"/>
        </w:rPr>
        <w:t>(наименование должности муниципальной службы)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eastAsia="Times New Roman" w:cs="Times New Roman"/>
          <w:color w:val="000000"/>
          <w:kern w:val="0"/>
          <w:lang w:eastAsia="ru-RU" w:bidi="ar-SA"/>
        </w:rPr>
        <w:t>право: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8.1. на ознакомление с документами, устанавливающими его права и обязанности по замещаемой должности муниципальной службы, критериями оце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ки качества исполнения должностных обязанностей и условиями продвижения по службе;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8.2. на обеспечение организационно-технических условий, необходимых для исполнения должностных обязанностей;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8.3. на оплату труда и другие выплаты в соответствии с трудовым законодательством, законодательством о муниципальной службе и трудовым догов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ром;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8.4.на отдых, обеспечиваемый установлением нормальной продолжительности рабочего (служебного) времени, предоставлением выходных дней и н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рабочих праздничных дней, а также ежегодного оплачиваемого отпуска;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8.5 на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Администрации Вышнереутчанского сельсовета;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8.6. на участие по своей инициативе в конкурсе на замещение вакантной должности муниципальной службы;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8.7. на повышение квалификации в соответствии с муниципальным правовым актом за счет средств местного бюджета;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8.8. на защиту своих персональных данных;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8.9. на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8.10. на объединение, включая право создавать профессиональные союзы, для защиты своих прав, социально-экономических и профессиональных и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тересов;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8.11. на рассмотрение индивидуальных трудовых споров в соответствии с трудовым законодательством, защиту своих прав и законных интересов на м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у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ниципальной службе, включая обжалование в суд их нарушений;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8.12. на пенсионное обеспечение в соответствии с законодательством Российской Федерации;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8.13. с предварительным письменным уведомлением Главы Вышнереутчанскогосельсовета на выполнение иной оплачиваемой работы, если данная р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бота не повлечет за собой конфликт интересов и если иное не предусмотрено Федеральным законом от 2 марта 2007 года № 25-ФЗ №О муниципальной службе в Российской Федерации»;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8.14.__________________________________________________________________;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8.15.__________________________________________________________________;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8.16.__________________________________________________________________;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8.17. и другие права, установленные действующим законодательством.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V</w:t>
      </w:r>
      <w:r w:rsidRPr="002B1444">
        <w:rPr>
          <w:rFonts w:ascii="Tahoma" w:eastAsia="Times New Roman" w:hAnsi="Tahoma" w:cs="Tahoma"/>
          <w:b/>
          <w:bCs/>
          <w:color w:val="000000"/>
          <w:kern w:val="0"/>
          <w:sz w:val="12"/>
          <w:lang w:val="en-US" w:eastAsia="ru-RU" w:bidi="ar-SA"/>
        </w:rPr>
        <w:t>I</w:t>
      </w:r>
      <w:r w:rsidRPr="002B1444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. Ответственность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eastAsia="Times New Roman" w:cs="Times New Roman"/>
          <w:color w:val="000000"/>
          <w:kern w:val="0"/>
          <w:lang w:eastAsia="ru-RU" w:bidi="ar-SA"/>
        </w:rPr>
        <w:t>9. ________________________________________________________________несет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eastAsia="Times New Roman" w:cs="Times New Roman"/>
          <w:color w:val="000000"/>
          <w:kern w:val="0"/>
          <w:lang w:eastAsia="ru-RU" w:bidi="ar-SA"/>
        </w:rPr>
        <w:t>(наименование должности муниципальной службы)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eastAsia="Times New Roman" w:cs="Times New Roman"/>
          <w:color w:val="000000"/>
          <w:kern w:val="0"/>
          <w:lang w:eastAsia="ru-RU" w:bidi="ar-SA"/>
        </w:rPr>
        <w:t>дисциплинарную ответственность в соответствии с действующим законодательством за неисполнение или ненадлежащее исполнение по его вине возложенных на него должнос</w:t>
      </w:r>
      <w:r w:rsidRPr="002B1444">
        <w:rPr>
          <w:rFonts w:eastAsia="Times New Roman" w:cs="Times New Roman"/>
          <w:color w:val="000000"/>
          <w:kern w:val="0"/>
          <w:lang w:eastAsia="ru-RU" w:bidi="ar-SA"/>
        </w:rPr>
        <w:t>т</w:t>
      </w:r>
      <w:r w:rsidRPr="002B1444">
        <w:rPr>
          <w:rFonts w:eastAsia="Times New Roman" w:cs="Times New Roman"/>
          <w:color w:val="000000"/>
          <w:kern w:val="0"/>
          <w:lang w:eastAsia="ru-RU" w:bidi="ar-SA"/>
        </w:rPr>
        <w:t>ных обязанностей, предусмотренных настоящей должностной инструкцией и иными но</w:t>
      </w:r>
      <w:r w:rsidRPr="002B1444">
        <w:rPr>
          <w:rFonts w:eastAsia="Times New Roman" w:cs="Times New Roman"/>
          <w:color w:val="000000"/>
          <w:kern w:val="0"/>
          <w:lang w:eastAsia="ru-RU" w:bidi="ar-SA"/>
        </w:rPr>
        <w:t>р</w:t>
      </w:r>
      <w:r w:rsidRPr="002B1444">
        <w:rPr>
          <w:rFonts w:eastAsia="Times New Roman" w:cs="Times New Roman"/>
          <w:color w:val="000000"/>
          <w:kern w:val="0"/>
          <w:lang w:eastAsia="ru-RU" w:bidi="ar-SA"/>
        </w:rPr>
        <w:t>мативными актами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9.1. несоблюдение Правил внутреннего трудового распорядка Администрации Вышнереутчанского сельсовета, правил пожарной безопасности и охраны труда;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9.2. разглашение сведений, составляющих государственную и иную охраняемую законом тайну, а также сведений, ставших ему известными в связи с и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полнением должностных обязанностей;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9.3. действие или бездействие, влекущие нарушение прав и законных интересов граждан, юридических лиц;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9.4. несоблюдение ограничений и запретов, связанных с муниципальной службой, установленных законодательством Российской Федерации;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9.5. за несвоевременное, некачественное выполнение заданий, распоряжений и указаний вышестоящих в порядке подчиненности руководителей, за и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ключением неправомерных поручений;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9.6. несвоевременное рассмотрение в пределах своих должностных обязанностей обращений граждан и общественных объединений, учреждений, орг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низаций, государственных органов и органов местного самоуправления.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eastAsia="Times New Roman" w:cs="Times New Roman"/>
          <w:color w:val="000000"/>
          <w:kern w:val="0"/>
          <w:lang w:eastAsia="ru-RU" w:bidi="ar-SA"/>
        </w:rPr>
        <w:t>10. _____________________________________________________________________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eastAsia="Times New Roman" w:cs="Times New Roman"/>
          <w:color w:val="000000"/>
          <w:kern w:val="0"/>
          <w:lang w:eastAsia="ru-RU" w:bidi="ar-SA"/>
        </w:rPr>
        <w:t>(наименование должности муниципальной службы)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eastAsia="Times New Roman" w:cs="Times New Roman"/>
          <w:color w:val="000000"/>
          <w:kern w:val="0"/>
          <w:lang w:eastAsia="ru-RU" w:bidi="ar-SA"/>
        </w:rPr>
        <w:t>в соответствии с действующим законодательством несет материальную ответственность за ущерб, связанный с характером служебной деятельности.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eastAsia="Times New Roman" w:cs="Times New Roman"/>
          <w:color w:val="000000"/>
          <w:kern w:val="0"/>
          <w:lang w:eastAsia="ru-RU" w:bidi="ar-SA"/>
        </w:rPr>
        <w:t>1. В случае исполнения (либо дачи) неправомерного поручения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eastAsia="Times New Roman" w:cs="Times New Roman"/>
          <w:color w:val="000000"/>
          <w:kern w:val="0"/>
          <w:lang w:eastAsia="ru-RU" w:bidi="ar-SA"/>
        </w:rPr>
        <w:t>_____________________________________________________________________________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eastAsia="Times New Roman" w:cs="Times New Roman"/>
          <w:color w:val="000000"/>
          <w:kern w:val="0"/>
          <w:lang w:eastAsia="ru-RU" w:bidi="ar-SA"/>
        </w:rPr>
        <w:t>(наименование должности муниципальной службы)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eastAsia="Times New Roman" w:cs="Times New Roman"/>
          <w:color w:val="000000"/>
          <w:kern w:val="0"/>
          <w:lang w:eastAsia="ru-RU" w:bidi="ar-SA"/>
        </w:rPr>
        <w:t>несет дисциплинарную, гражданско-правовую или уголовную ответственность в порядке, установленном федеральными законами.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VI</w:t>
      </w:r>
      <w:r w:rsidRPr="002B1444">
        <w:rPr>
          <w:rFonts w:ascii="Tahoma" w:eastAsia="Times New Roman" w:hAnsi="Tahoma" w:cs="Tahoma"/>
          <w:b/>
          <w:bCs/>
          <w:color w:val="000000"/>
          <w:kern w:val="0"/>
          <w:sz w:val="12"/>
          <w:lang w:val="en-US" w:eastAsia="ru-RU" w:bidi="ar-SA"/>
        </w:rPr>
        <w:t>I</w:t>
      </w:r>
      <w:r w:rsidRPr="002B1444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. Служебное взаимодействие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eastAsia="Times New Roman" w:cs="Times New Roman"/>
          <w:color w:val="000000"/>
          <w:kern w:val="0"/>
          <w:lang w:eastAsia="ru-RU" w:bidi="ar-SA"/>
        </w:rPr>
        <w:t>12. В процессе осуществления своей служебной деятельности самостоятел</w:t>
      </w:r>
      <w:r w:rsidRPr="002B1444">
        <w:rPr>
          <w:rFonts w:eastAsia="Times New Roman" w:cs="Times New Roman"/>
          <w:color w:val="000000"/>
          <w:kern w:val="0"/>
          <w:lang w:eastAsia="ru-RU" w:bidi="ar-SA"/>
        </w:rPr>
        <w:t>ь</w:t>
      </w:r>
      <w:r w:rsidRPr="002B1444">
        <w:rPr>
          <w:rFonts w:eastAsia="Times New Roman" w:cs="Times New Roman"/>
          <w:color w:val="000000"/>
          <w:kern w:val="0"/>
          <w:lang w:eastAsia="ru-RU" w:bidi="ar-SA"/>
        </w:rPr>
        <w:t>но_______________________________________________________________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eastAsia="Times New Roman" w:cs="Times New Roman"/>
          <w:color w:val="000000"/>
          <w:kern w:val="0"/>
          <w:lang w:eastAsia="ru-RU" w:bidi="ar-SA"/>
        </w:rPr>
        <w:t>(наименование должности муниципальной службы)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eastAsia="Times New Roman" w:cs="Times New Roman"/>
          <w:color w:val="000000"/>
          <w:kern w:val="0"/>
          <w:lang w:eastAsia="ru-RU" w:bidi="ar-SA"/>
        </w:rPr>
        <w:t>и (или) по поручению __________________________________________________________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eastAsia="Times New Roman" w:cs="Times New Roman"/>
          <w:color w:val="000000"/>
          <w:kern w:val="0"/>
          <w:lang w:eastAsia="ru-RU" w:bidi="ar-SA"/>
        </w:rPr>
        <w:t>(наименование непосредственного руководителя, иного должностного лица)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eastAsia="Times New Roman" w:cs="Times New Roman"/>
          <w:color w:val="000000"/>
          <w:kern w:val="0"/>
          <w:lang w:eastAsia="ru-RU" w:bidi="ar-SA"/>
        </w:rPr>
        <w:t>взаимодействует: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со структурными подразделениями Администрации Медвенского района Курской области;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со структурными подразделениями Администрацией Медвенского района Курской области;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с федеральными органами государственной власти и органами государственной власти Курской области;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иными муниципальными образованиями, территориальной избирательной комиссией Медвенского района;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с другими предприятиями, учреждениями и организациями;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с гражданами.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VII</w:t>
      </w:r>
      <w:r w:rsidRPr="002B1444">
        <w:rPr>
          <w:rFonts w:ascii="Tahoma" w:eastAsia="Times New Roman" w:hAnsi="Tahoma" w:cs="Tahoma"/>
          <w:b/>
          <w:bCs/>
          <w:color w:val="000000"/>
          <w:kern w:val="0"/>
          <w:sz w:val="12"/>
          <w:lang w:val="en-US" w:eastAsia="ru-RU" w:bidi="ar-SA"/>
        </w:rPr>
        <w:t>I</w:t>
      </w:r>
      <w:r w:rsidRPr="002B1444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. Показатели эффективности и результативности деятельности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eastAsia="Times New Roman" w:cs="Times New Roman"/>
          <w:color w:val="000000"/>
          <w:kern w:val="0"/>
          <w:lang w:eastAsia="ru-RU" w:bidi="ar-SA"/>
        </w:rPr>
        <w:t>13. Результаты служебной деятельности _____________________________________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eastAsia="Times New Roman" w:cs="Times New Roman"/>
          <w:color w:val="000000"/>
          <w:kern w:val="0"/>
          <w:lang w:eastAsia="ru-RU" w:bidi="ar-SA"/>
        </w:rPr>
        <w:t>(наименование должности муниципальной службы)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eastAsia="Times New Roman" w:cs="Times New Roman"/>
          <w:color w:val="000000"/>
          <w:kern w:val="0"/>
          <w:lang w:eastAsia="ru-RU" w:bidi="ar-SA"/>
        </w:rPr>
        <w:t>характеризуются показателями: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количеством (объемом) выполняемых работ,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качеством выполняемых работ,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соблюдением сроков выполнения работ,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уровнем служебной загруженности,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новизной работ,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разнообразием и комплексностью работ,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самостоятельностью выполнения служебных заданий.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eastAsia="Times New Roman" w:cs="Times New Roman"/>
          <w:color w:val="000000"/>
          <w:kern w:val="0"/>
          <w:lang w:eastAsia="ru-RU" w:bidi="ar-SA"/>
        </w:rPr>
        <w:t>14. Профессиональная служебная деятельность ______________________________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eastAsia="Times New Roman" w:cs="Times New Roman"/>
          <w:color w:val="000000"/>
          <w:kern w:val="0"/>
          <w:lang w:eastAsia="ru-RU" w:bidi="ar-SA"/>
        </w:rPr>
        <w:t>(наименование должности муниципальной службы)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eastAsia="Times New Roman" w:cs="Times New Roman"/>
          <w:color w:val="000000"/>
          <w:kern w:val="0"/>
          <w:lang w:eastAsia="ru-RU" w:bidi="ar-SA"/>
        </w:rPr>
        <w:t>считается эффективной и результативной, если: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eastAsia="Times New Roman" w:cs="Times New Roman"/>
          <w:color w:val="000000"/>
          <w:kern w:val="0"/>
          <w:lang w:eastAsia="ru-RU" w:bidi="ar-SA"/>
        </w:rPr>
        <w:t>- должностные обязанности исполняются на высоком профессиональном уровне;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eastAsia="Times New Roman" w:cs="Times New Roman"/>
          <w:color w:val="000000"/>
          <w:kern w:val="0"/>
          <w:lang w:eastAsia="ru-RU" w:bidi="ar-SA"/>
        </w:rPr>
        <w:t>- постоянно поддерживается необходимый уровень знаний;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eastAsia="Times New Roman" w:cs="Times New Roman"/>
          <w:color w:val="000000"/>
          <w:kern w:val="0"/>
          <w:lang w:eastAsia="ru-RU" w:bidi="ar-SA"/>
        </w:rPr>
        <w:t>- при исполнении должностных обязанностей строго соблюдается действующее з</w:t>
      </w:r>
      <w:r w:rsidRPr="002B1444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2B1444">
        <w:rPr>
          <w:rFonts w:eastAsia="Times New Roman" w:cs="Times New Roman"/>
          <w:color w:val="000000"/>
          <w:kern w:val="0"/>
          <w:lang w:eastAsia="ru-RU" w:bidi="ar-SA"/>
        </w:rPr>
        <w:t>конодательство;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eastAsia="Times New Roman" w:cs="Times New Roman"/>
          <w:color w:val="000000"/>
          <w:kern w:val="0"/>
          <w:lang w:eastAsia="ru-RU" w:bidi="ar-SA"/>
        </w:rPr>
        <w:t>- строго соблюдаются установленные сроки;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eastAsia="Times New Roman" w:cs="Times New Roman"/>
          <w:color w:val="000000"/>
          <w:kern w:val="0"/>
          <w:lang w:eastAsia="ru-RU" w:bidi="ar-SA"/>
        </w:rPr>
        <w:t>- на высоком уровне поддерживается служебная и трудовая дисциплина.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left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ind w:left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b/>
          <w:bCs/>
          <w:color w:val="000000"/>
          <w:kern w:val="0"/>
          <w:sz w:val="12"/>
          <w:lang w:val="en-US" w:eastAsia="ru-RU" w:bidi="ar-SA"/>
        </w:rPr>
        <w:t>IX</w:t>
      </w:r>
      <w:r w:rsidRPr="002B1444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.Дополнительные сведения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left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eastAsia="Times New Roman" w:cs="Times New Roman"/>
          <w:color w:val="000000"/>
          <w:kern w:val="0"/>
          <w:lang w:eastAsia="ru-RU" w:bidi="ar-SA"/>
        </w:rPr>
        <w:t>Дополнительные сведения, связанные с выполнением муниципальным служащим должностных обязанностей, кроме сведений о политической и религиозной принадлежн</w:t>
      </w:r>
      <w:r w:rsidRPr="002B1444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2B1444">
        <w:rPr>
          <w:rFonts w:eastAsia="Times New Roman" w:cs="Times New Roman"/>
          <w:color w:val="000000"/>
          <w:kern w:val="0"/>
          <w:lang w:eastAsia="ru-RU" w:bidi="ar-SA"/>
        </w:rPr>
        <w:t>сти.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eastAsia="Times New Roman" w:cs="Times New Roman"/>
          <w:b/>
          <w:bCs/>
          <w:color w:val="000000"/>
          <w:kern w:val="0"/>
          <w:lang w:val="en-US" w:eastAsia="ru-RU" w:bidi="ar-SA"/>
        </w:rPr>
        <w:t>X</w:t>
      </w:r>
      <w:r w:rsidRPr="002B1444">
        <w:rPr>
          <w:rFonts w:eastAsia="Times New Roman" w:cs="Times New Roman"/>
          <w:b/>
          <w:bCs/>
          <w:color w:val="000000"/>
          <w:kern w:val="0"/>
          <w:lang w:eastAsia="ru-RU" w:bidi="ar-SA"/>
        </w:rPr>
        <w:t>. Дополнения и изменения.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eastAsia="Times New Roman" w:cs="Times New Roman"/>
          <w:color w:val="000000"/>
          <w:kern w:val="0"/>
          <w:lang w:eastAsia="ru-RU" w:bidi="ar-SA"/>
        </w:rPr>
        <w:t>15. Допускается возложение дополнительных функциональных задач, прав, об</w:t>
      </w:r>
      <w:r w:rsidRPr="002B1444">
        <w:rPr>
          <w:rFonts w:eastAsia="Times New Roman" w:cs="Times New Roman"/>
          <w:color w:val="000000"/>
          <w:kern w:val="0"/>
          <w:lang w:eastAsia="ru-RU" w:bidi="ar-SA"/>
        </w:rPr>
        <w:t>я</w:t>
      </w:r>
      <w:r w:rsidRPr="002B1444">
        <w:rPr>
          <w:rFonts w:eastAsia="Times New Roman" w:cs="Times New Roman"/>
          <w:color w:val="000000"/>
          <w:kern w:val="0"/>
          <w:lang w:eastAsia="ru-RU" w:bidi="ar-SA"/>
        </w:rPr>
        <w:t>занностей и ответственности постановлениями и распоряжениями Администрации Вы</w:t>
      </w:r>
      <w:r w:rsidRPr="002B1444">
        <w:rPr>
          <w:rFonts w:eastAsia="Times New Roman" w:cs="Times New Roman"/>
          <w:color w:val="000000"/>
          <w:kern w:val="0"/>
          <w:lang w:eastAsia="ru-RU" w:bidi="ar-SA"/>
        </w:rPr>
        <w:t>ш</w:t>
      </w:r>
      <w:r w:rsidRPr="002B1444">
        <w:rPr>
          <w:rFonts w:eastAsia="Times New Roman" w:cs="Times New Roman"/>
          <w:color w:val="000000"/>
          <w:kern w:val="0"/>
          <w:lang w:eastAsia="ru-RU" w:bidi="ar-SA"/>
        </w:rPr>
        <w:t>нереутчанскогосельсовета Медвенского района.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Должностная инструкция разработана в соответствии с требованиями Положения «Положения о порядке разработки и утверждения должностной инс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рукции муниципального служащего Администрации Вышнереутчанского сельсовета Медвенского района Курской области», утвержденного постановлением Админ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страции Вышнереутчанского сельсовета Медвенского района Курской области от "____" ___________2017 года № _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Должностная инструкция разработана: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eastAsia="Times New Roman" w:cs="Times New Roman"/>
          <w:color w:val="000000"/>
          <w:kern w:val="0"/>
          <w:lang w:eastAsia="ru-RU" w:bidi="ar-SA"/>
        </w:rPr>
        <w:t>Начальником отдела по работе с обращениями, делопроизводству и кадровым вопросам Администрации Вышнереутчанского сельсовета _________________________________________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(подпись, инициалы, фамилия)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eastAsia="Times New Roman" w:cs="Times New Roman"/>
          <w:color w:val="000000"/>
          <w:kern w:val="0"/>
          <w:lang w:eastAsia="ru-RU" w:bidi="ar-SA"/>
        </w:rPr>
        <w:t>"____" _______________________ г.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 должностной инструкцией ознакомлен: __________________________________ ______________________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(наименование должности) (подпись, фамилия, инициалы, дата)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 w:line="238" w:lineRule="atLeast"/>
        <w:ind w:left="4247" w:firstLine="99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 w:line="238" w:lineRule="atLeast"/>
        <w:ind w:left="4247" w:firstLine="99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 w:line="238" w:lineRule="atLeast"/>
        <w:ind w:left="4247" w:firstLine="99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 w:line="238" w:lineRule="atLeast"/>
        <w:ind w:left="4247" w:firstLine="99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 w:line="238" w:lineRule="atLeast"/>
        <w:ind w:left="4247" w:firstLine="99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 w:line="238" w:lineRule="atLeast"/>
        <w:ind w:left="4247" w:firstLine="99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 w:line="238" w:lineRule="atLeast"/>
        <w:ind w:left="4247" w:firstLine="99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 w:line="238" w:lineRule="atLeast"/>
        <w:ind w:left="4247" w:firstLine="99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 w:line="238" w:lineRule="atLeast"/>
        <w:ind w:left="4247" w:firstLine="99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 w:line="238" w:lineRule="atLeast"/>
        <w:ind w:left="4247" w:firstLine="99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 w:line="238" w:lineRule="atLeast"/>
        <w:ind w:left="4247" w:firstLine="99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 w:line="238" w:lineRule="atLeast"/>
        <w:ind w:left="4247" w:firstLine="99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 w:line="238" w:lineRule="atLeast"/>
        <w:ind w:left="4247" w:firstLine="99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 w:line="238" w:lineRule="atLeast"/>
        <w:ind w:left="4247" w:firstLine="99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 w:line="238" w:lineRule="atLeast"/>
        <w:ind w:left="4247" w:firstLine="99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 w:line="238" w:lineRule="atLeast"/>
        <w:ind w:left="4247" w:firstLine="99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 w:line="238" w:lineRule="atLeast"/>
        <w:ind w:left="4247" w:firstLine="99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 w:line="238" w:lineRule="atLeast"/>
        <w:ind w:left="4247" w:firstLine="99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 w:line="238" w:lineRule="atLeast"/>
        <w:ind w:left="4247" w:firstLine="99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 w:line="238" w:lineRule="atLeast"/>
        <w:ind w:left="4247" w:firstLine="99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 w:line="238" w:lineRule="atLeast"/>
        <w:ind w:left="4247" w:firstLine="99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 w:line="238" w:lineRule="atLeast"/>
        <w:ind w:left="4247" w:firstLine="99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 w:line="238" w:lineRule="atLeast"/>
        <w:ind w:left="4247" w:firstLine="99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 w:line="238" w:lineRule="atLeast"/>
        <w:ind w:left="4247" w:firstLine="99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 w:line="238" w:lineRule="atLeast"/>
        <w:ind w:left="4247" w:firstLine="99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 w:line="238" w:lineRule="atLeast"/>
        <w:ind w:left="4247" w:firstLine="99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 w:line="238" w:lineRule="atLeast"/>
        <w:ind w:left="4247" w:firstLine="99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 w:line="238" w:lineRule="atLeast"/>
        <w:ind w:left="4247" w:firstLine="99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 w:line="238" w:lineRule="atLeast"/>
        <w:ind w:left="4247" w:firstLine="99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 w:line="238" w:lineRule="atLeast"/>
        <w:ind w:left="4247" w:firstLine="99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 w:line="238" w:lineRule="atLeast"/>
        <w:ind w:left="4247" w:firstLine="99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left="439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Приложение №2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left="439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 Положению о порядке разработки и утверждения должностной инструкции муниц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пального служащего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left="439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Администрации Вышнереутчанского сельсовета Медвенского района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 w:line="238" w:lineRule="atLeast"/>
        <w:ind w:left="4247" w:firstLine="99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 w:line="238" w:lineRule="atLeast"/>
        <w:ind w:left="4247" w:firstLine="99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 w:line="238" w:lineRule="atLeast"/>
        <w:ind w:left="4247" w:firstLine="99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ЛИСТ ОЗНАКОМЛЕНИЯ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eastAsia="Times New Roman" w:cs="Times New Roman"/>
          <w:b/>
          <w:bCs/>
          <w:color w:val="000000"/>
          <w:kern w:val="0"/>
          <w:lang w:eastAsia="ru-RU" w:bidi="ar-SA"/>
        </w:rPr>
        <w:lastRenderedPageBreak/>
        <w:t>МУНИЦИПАЛЬНОГО СЛУЖАЩЕГО С ДОЛЖНОСТНОЙ ИНСТРУКЦИЕЙ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eastAsia="Times New Roman" w:cs="Times New Roman"/>
          <w:color w:val="000000"/>
          <w:kern w:val="0"/>
          <w:lang w:eastAsia="ru-RU" w:bidi="ar-SA"/>
        </w:rPr>
        <w:t>_______________________________________________________________________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eastAsia="Times New Roman" w:cs="Times New Roman"/>
          <w:color w:val="000000"/>
          <w:kern w:val="0"/>
          <w:lang w:eastAsia="ru-RU" w:bidi="ar-SA"/>
        </w:rPr>
        <w:t>(наименование должности муниципальной службы)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eastAsia="Times New Roman" w:cs="Times New Roman"/>
          <w:color w:val="000000"/>
          <w:kern w:val="0"/>
          <w:lang w:eastAsia="ru-RU" w:bidi="ar-SA"/>
        </w:rPr>
        <w:t>_______________________________________________________________________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eastAsia="Times New Roman" w:cs="Times New Roman"/>
          <w:color w:val="000000"/>
          <w:kern w:val="0"/>
          <w:lang w:eastAsia="ru-RU" w:bidi="ar-SA"/>
        </w:rPr>
        <w:t>(наименование структурного подразделения)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63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24"/>
        <w:gridCol w:w="1377"/>
        <w:gridCol w:w="1552"/>
        <w:gridCol w:w="1582"/>
        <w:gridCol w:w="1239"/>
        <w:gridCol w:w="1532"/>
        <w:gridCol w:w="944"/>
      </w:tblGrid>
      <w:tr w:rsidR="002B1444" w:rsidRPr="002B1444" w:rsidTr="002B1444">
        <w:trPr>
          <w:trHeight w:val="555"/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B1444" w:rsidRPr="002B1444" w:rsidRDefault="002B1444" w:rsidP="002B14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B14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N</w:t>
            </w:r>
            <w:r w:rsidRPr="002B14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  <w:t>п/п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B1444" w:rsidRPr="002B1444" w:rsidRDefault="002B1444" w:rsidP="002B14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B14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Ф.И.О.</w:t>
            </w:r>
            <w:r w:rsidRPr="002B14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  <w:t>(полностью)</w:t>
            </w:r>
          </w:p>
        </w:tc>
        <w:tc>
          <w:tcPr>
            <w:tcW w:w="1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B1444" w:rsidRPr="002B1444" w:rsidRDefault="002B1444" w:rsidP="002B14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B14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Дата, номер</w:t>
            </w:r>
            <w:r w:rsidRPr="002B14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  <w:t>распоряжения</w:t>
            </w:r>
            <w:r w:rsidRPr="002B14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  <w:t>о назначении</w:t>
            </w:r>
            <w:r w:rsidRPr="002B14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  <w:t>на должность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B1444" w:rsidRPr="002B1444" w:rsidRDefault="002B1444" w:rsidP="002B14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B14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Дата, номер</w:t>
            </w:r>
            <w:r w:rsidRPr="002B14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  <w:t>распоряжения</w:t>
            </w:r>
            <w:r w:rsidRPr="002B14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  <w:t>об освобо</w:t>
            </w:r>
            <w:r w:rsidRPr="002B14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ж</w:t>
            </w:r>
            <w:r w:rsidRPr="002B14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дении от</w:t>
            </w:r>
            <w:r w:rsidRPr="002B14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  <w:t>должности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B1444" w:rsidRPr="002B1444" w:rsidRDefault="002B1444" w:rsidP="002B14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B14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Должность</w:t>
            </w:r>
            <w:r w:rsidRPr="002B14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  <w:t>(при вр</w:t>
            </w:r>
            <w:r w:rsidRPr="002B14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2B14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менном замещении</w:t>
            </w:r>
            <w:r w:rsidRPr="002B14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  <w:t>должности</w:t>
            </w:r>
            <w:r w:rsidRPr="002B14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  <w:t>иным л</w:t>
            </w:r>
            <w:r w:rsidRPr="002B14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2B14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цом)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B1444" w:rsidRPr="002B1444" w:rsidRDefault="002B1444" w:rsidP="002B14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B14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Дата</w:t>
            </w:r>
            <w:r w:rsidRPr="002B14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  <w:t>ознакомления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B1444" w:rsidRPr="002B1444" w:rsidRDefault="002B1444" w:rsidP="002B144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B14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Личная</w:t>
            </w:r>
            <w:r w:rsidRPr="002B14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  <w:t>подпись</w:t>
            </w:r>
          </w:p>
        </w:tc>
      </w:tr>
      <w:tr w:rsidR="002B1444" w:rsidRPr="002B1444" w:rsidTr="002B1444">
        <w:trPr>
          <w:trHeight w:val="90"/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B1444" w:rsidRPr="002B1444" w:rsidRDefault="002B1444" w:rsidP="002B1444">
            <w:pPr>
              <w:widowControl/>
              <w:suppressAutoHyphens w:val="0"/>
              <w:autoSpaceDN/>
              <w:spacing w:before="50" w:after="50" w:line="9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B14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B1444" w:rsidRPr="002B1444" w:rsidRDefault="002B1444" w:rsidP="002B1444">
            <w:pPr>
              <w:widowControl/>
              <w:suppressAutoHyphens w:val="0"/>
              <w:autoSpaceDN/>
              <w:spacing w:before="50" w:after="50" w:line="9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B14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B1444" w:rsidRPr="002B1444" w:rsidRDefault="002B1444" w:rsidP="002B1444">
            <w:pPr>
              <w:widowControl/>
              <w:suppressAutoHyphens w:val="0"/>
              <w:autoSpaceDN/>
              <w:spacing w:before="50" w:after="50" w:line="9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B14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B1444" w:rsidRPr="002B1444" w:rsidRDefault="002B1444" w:rsidP="002B1444">
            <w:pPr>
              <w:widowControl/>
              <w:suppressAutoHyphens w:val="0"/>
              <w:autoSpaceDN/>
              <w:spacing w:before="50" w:after="50" w:line="9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B14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B1444" w:rsidRPr="002B1444" w:rsidRDefault="002B1444" w:rsidP="002B1444">
            <w:pPr>
              <w:widowControl/>
              <w:suppressAutoHyphens w:val="0"/>
              <w:autoSpaceDN/>
              <w:spacing w:before="50" w:after="50" w:line="9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B14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B1444" w:rsidRPr="002B1444" w:rsidRDefault="002B1444" w:rsidP="002B1444">
            <w:pPr>
              <w:widowControl/>
              <w:suppressAutoHyphens w:val="0"/>
              <w:autoSpaceDN/>
              <w:spacing w:before="50" w:after="50" w:line="9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B14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B1444" w:rsidRPr="002B1444" w:rsidRDefault="002B1444" w:rsidP="002B1444">
            <w:pPr>
              <w:widowControl/>
              <w:suppressAutoHyphens w:val="0"/>
              <w:autoSpaceDN/>
              <w:spacing w:before="50" w:after="50" w:line="9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B14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2B1444" w:rsidRPr="002B1444" w:rsidTr="002B1444">
        <w:trPr>
          <w:trHeight w:val="90"/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B1444" w:rsidRPr="002B1444" w:rsidRDefault="002B1444" w:rsidP="002B1444">
            <w:pPr>
              <w:widowControl/>
              <w:suppressAutoHyphens w:val="0"/>
              <w:autoSpaceDN/>
              <w:spacing w:before="50" w:after="50" w:line="9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B14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B1444" w:rsidRPr="002B1444" w:rsidRDefault="002B1444" w:rsidP="002B1444">
            <w:pPr>
              <w:widowControl/>
              <w:suppressAutoHyphens w:val="0"/>
              <w:autoSpaceDN/>
              <w:spacing w:before="50" w:after="50" w:line="9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B14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B1444" w:rsidRPr="002B1444" w:rsidRDefault="002B1444" w:rsidP="002B1444">
            <w:pPr>
              <w:widowControl/>
              <w:suppressAutoHyphens w:val="0"/>
              <w:autoSpaceDN/>
              <w:spacing w:before="50" w:after="50" w:line="9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B14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B1444" w:rsidRPr="002B1444" w:rsidRDefault="002B1444" w:rsidP="002B1444">
            <w:pPr>
              <w:widowControl/>
              <w:suppressAutoHyphens w:val="0"/>
              <w:autoSpaceDN/>
              <w:spacing w:before="50" w:after="50" w:line="9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B14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B1444" w:rsidRPr="002B1444" w:rsidRDefault="002B1444" w:rsidP="002B1444">
            <w:pPr>
              <w:widowControl/>
              <w:suppressAutoHyphens w:val="0"/>
              <w:autoSpaceDN/>
              <w:spacing w:before="50" w:after="50" w:line="9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B14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B1444" w:rsidRPr="002B1444" w:rsidRDefault="002B1444" w:rsidP="002B1444">
            <w:pPr>
              <w:widowControl/>
              <w:suppressAutoHyphens w:val="0"/>
              <w:autoSpaceDN/>
              <w:spacing w:before="50" w:after="50" w:line="9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B14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B1444" w:rsidRPr="002B1444" w:rsidRDefault="002B1444" w:rsidP="002B1444">
            <w:pPr>
              <w:widowControl/>
              <w:suppressAutoHyphens w:val="0"/>
              <w:autoSpaceDN/>
              <w:spacing w:before="50" w:after="50" w:line="9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B14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2B1444" w:rsidRPr="002B1444" w:rsidTr="002B1444">
        <w:trPr>
          <w:trHeight w:val="90"/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B1444" w:rsidRPr="002B1444" w:rsidRDefault="002B1444" w:rsidP="002B1444">
            <w:pPr>
              <w:widowControl/>
              <w:suppressAutoHyphens w:val="0"/>
              <w:autoSpaceDN/>
              <w:spacing w:before="50" w:after="50" w:line="9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B14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B1444" w:rsidRPr="002B1444" w:rsidRDefault="002B1444" w:rsidP="002B1444">
            <w:pPr>
              <w:widowControl/>
              <w:suppressAutoHyphens w:val="0"/>
              <w:autoSpaceDN/>
              <w:spacing w:before="50" w:after="50" w:line="9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B14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B1444" w:rsidRPr="002B1444" w:rsidRDefault="002B1444" w:rsidP="002B1444">
            <w:pPr>
              <w:widowControl/>
              <w:suppressAutoHyphens w:val="0"/>
              <w:autoSpaceDN/>
              <w:spacing w:before="50" w:after="50" w:line="9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B14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B1444" w:rsidRPr="002B1444" w:rsidRDefault="002B1444" w:rsidP="002B1444">
            <w:pPr>
              <w:widowControl/>
              <w:suppressAutoHyphens w:val="0"/>
              <w:autoSpaceDN/>
              <w:spacing w:before="50" w:after="50" w:line="9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B14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B1444" w:rsidRPr="002B1444" w:rsidRDefault="002B1444" w:rsidP="002B1444">
            <w:pPr>
              <w:widowControl/>
              <w:suppressAutoHyphens w:val="0"/>
              <w:autoSpaceDN/>
              <w:spacing w:before="50" w:after="50" w:line="9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B14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B1444" w:rsidRPr="002B1444" w:rsidRDefault="002B1444" w:rsidP="002B1444">
            <w:pPr>
              <w:widowControl/>
              <w:suppressAutoHyphens w:val="0"/>
              <w:autoSpaceDN/>
              <w:spacing w:before="50" w:after="50" w:line="9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B14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B1444" w:rsidRPr="002B1444" w:rsidRDefault="002B1444" w:rsidP="002B1444">
            <w:pPr>
              <w:widowControl/>
              <w:suppressAutoHyphens w:val="0"/>
              <w:autoSpaceDN/>
              <w:spacing w:before="50" w:after="50" w:line="9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B14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2B1444" w:rsidRPr="002B1444" w:rsidTr="002B1444">
        <w:trPr>
          <w:trHeight w:val="90"/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B1444" w:rsidRPr="002B1444" w:rsidRDefault="002B1444" w:rsidP="002B1444">
            <w:pPr>
              <w:widowControl/>
              <w:suppressAutoHyphens w:val="0"/>
              <w:autoSpaceDN/>
              <w:spacing w:before="50" w:after="50" w:line="9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B14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B1444" w:rsidRPr="002B1444" w:rsidRDefault="002B1444" w:rsidP="002B1444">
            <w:pPr>
              <w:widowControl/>
              <w:suppressAutoHyphens w:val="0"/>
              <w:autoSpaceDN/>
              <w:spacing w:before="50" w:after="50" w:line="9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B14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B1444" w:rsidRPr="002B1444" w:rsidRDefault="002B1444" w:rsidP="002B1444">
            <w:pPr>
              <w:widowControl/>
              <w:suppressAutoHyphens w:val="0"/>
              <w:autoSpaceDN/>
              <w:spacing w:before="50" w:after="50" w:line="9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B14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B1444" w:rsidRPr="002B1444" w:rsidRDefault="002B1444" w:rsidP="002B1444">
            <w:pPr>
              <w:widowControl/>
              <w:suppressAutoHyphens w:val="0"/>
              <w:autoSpaceDN/>
              <w:spacing w:before="50" w:after="50" w:line="9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B14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B1444" w:rsidRPr="002B1444" w:rsidRDefault="002B1444" w:rsidP="002B1444">
            <w:pPr>
              <w:widowControl/>
              <w:suppressAutoHyphens w:val="0"/>
              <w:autoSpaceDN/>
              <w:spacing w:before="50" w:after="50" w:line="9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B14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B1444" w:rsidRPr="002B1444" w:rsidRDefault="002B1444" w:rsidP="002B1444">
            <w:pPr>
              <w:widowControl/>
              <w:suppressAutoHyphens w:val="0"/>
              <w:autoSpaceDN/>
              <w:spacing w:before="50" w:after="50" w:line="9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B14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B1444" w:rsidRPr="002B1444" w:rsidRDefault="002B1444" w:rsidP="002B1444">
            <w:pPr>
              <w:widowControl/>
              <w:suppressAutoHyphens w:val="0"/>
              <w:autoSpaceDN/>
              <w:spacing w:before="50" w:after="50" w:line="9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B14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2B1444" w:rsidRPr="002B1444" w:rsidTr="002B1444">
        <w:trPr>
          <w:trHeight w:val="90"/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B1444" w:rsidRPr="002B1444" w:rsidRDefault="002B1444" w:rsidP="002B1444">
            <w:pPr>
              <w:widowControl/>
              <w:suppressAutoHyphens w:val="0"/>
              <w:autoSpaceDN/>
              <w:spacing w:before="50" w:after="50" w:line="9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B14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B1444" w:rsidRPr="002B1444" w:rsidRDefault="002B1444" w:rsidP="002B1444">
            <w:pPr>
              <w:widowControl/>
              <w:suppressAutoHyphens w:val="0"/>
              <w:autoSpaceDN/>
              <w:spacing w:before="50" w:after="50" w:line="9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B14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B1444" w:rsidRPr="002B1444" w:rsidRDefault="002B1444" w:rsidP="002B1444">
            <w:pPr>
              <w:widowControl/>
              <w:suppressAutoHyphens w:val="0"/>
              <w:autoSpaceDN/>
              <w:spacing w:before="50" w:after="50" w:line="9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B14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B1444" w:rsidRPr="002B1444" w:rsidRDefault="002B1444" w:rsidP="002B1444">
            <w:pPr>
              <w:widowControl/>
              <w:suppressAutoHyphens w:val="0"/>
              <w:autoSpaceDN/>
              <w:spacing w:before="50" w:after="50" w:line="9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B14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B1444" w:rsidRPr="002B1444" w:rsidRDefault="002B1444" w:rsidP="002B1444">
            <w:pPr>
              <w:widowControl/>
              <w:suppressAutoHyphens w:val="0"/>
              <w:autoSpaceDN/>
              <w:spacing w:before="50" w:after="50" w:line="9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B14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B1444" w:rsidRPr="002B1444" w:rsidRDefault="002B1444" w:rsidP="002B1444">
            <w:pPr>
              <w:widowControl/>
              <w:suppressAutoHyphens w:val="0"/>
              <w:autoSpaceDN/>
              <w:spacing w:before="50" w:after="50" w:line="9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B14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B1444" w:rsidRPr="002B1444" w:rsidRDefault="002B1444" w:rsidP="002B1444">
            <w:pPr>
              <w:widowControl/>
              <w:suppressAutoHyphens w:val="0"/>
              <w:autoSpaceDN/>
              <w:spacing w:before="50" w:after="50" w:line="9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B14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2B1444" w:rsidRPr="002B1444" w:rsidTr="002B1444">
        <w:trPr>
          <w:trHeight w:val="90"/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B1444" w:rsidRPr="002B1444" w:rsidRDefault="002B1444" w:rsidP="002B1444">
            <w:pPr>
              <w:widowControl/>
              <w:suppressAutoHyphens w:val="0"/>
              <w:autoSpaceDN/>
              <w:spacing w:before="50" w:after="50" w:line="9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B14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B1444" w:rsidRPr="002B1444" w:rsidRDefault="002B1444" w:rsidP="002B1444">
            <w:pPr>
              <w:widowControl/>
              <w:suppressAutoHyphens w:val="0"/>
              <w:autoSpaceDN/>
              <w:spacing w:before="50" w:after="50" w:line="9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B14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B1444" w:rsidRPr="002B1444" w:rsidRDefault="002B1444" w:rsidP="002B1444">
            <w:pPr>
              <w:widowControl/>
              <w:suppressAutoHyphens w:val="0"/>
              <w:autoSpaceDN/>
              <w:spacing w:before="50" w:after="50" w:line="9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B14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B1444" w:rsidRPr="002B1444" w:rsidRDefault="002B1444" w:rsidP="002B1444">
            <w:pPr>
              <w:widowControl/>
              <w:suppressAutoHyphens w:val="0"/>
              <w:autoSpaceDN/>
              <w:spacing w:before="50" w:after="50" w:line="9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B14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B1444" w:rsidRPr="002B1444" w:rsidRDefault="002B1444" w:rsidP="002B1444">
            <w:pPr>
              <w:widowControl/>
              <w:suppressAutoHyphens w:val="0"/>
              <w:autoSpaceDN/>
              <w:spacing w:before="50" w:after="50" w:line="9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B14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B1444" w:rsidRPr="002B1444" w:rsidRDefault="002B1444" w:rsidP="002B1444">
            <w:pPr>
              <w:widowControl/>
              <w:suppressAutoHyphens w:val="0"/>
              <w:autoSpaceDN/>
              <w:spacing w:before="50" w:after="50" w:line="9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B14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B1444" w:rsidRPr="002B1444" w:rsidRDefault="002B1444" w:rsidP="002B1444">
            <w:pPr>
              <w:widowControl/>
              <w:suppressAutoHyphens w:val="0"/>
              <w:autoSpaceDN/>
              <w:spacing w:before="50" w:after="50" w:line="9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B14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2B1444" w:rsidRPr="002B1444" w:rsidTr="002B1444">
        <w:trPr>
          <w:trHeight w:val="90"/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B1444" w:rsidRPr="002B1444" w:rsidRDefault="002B1444" w:rsidP="002B1444">
            <w:pPr>
              <w:widowControl/>
              <w:suppressAutoHyphens w:val="0"/>
              <w:autoSpaceDN/>
              <w:spacing w:before="50" w:after="50" w:line="9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B14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B1444" w:rsidRPr="002B1444" w:rsidRDefault="002B1444" w:rsidP="002B1444">
            <w:pPr>
              <w:widowControl/>
              <w:suppressAutoHyphens w:val="0"/>
              <w:autoSpaceDN/>
              <w:spacing w:before="50" w:after="50" w:line="9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B14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B1444" w:rsidRPr="002B1444" w:rsidRDefault="002B1444" w:rsidP="002B1444">
            <w:pPr>
              <w:widowControl/>
              <w:suppressAutoHyphens w:val="0"/>
              <w:autoSpaceDN/>
              <w:spacing w:before="50" w:after="50" w:line="9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B14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B1444" w:rsidRPr="002B1444" w:rsidRDefault="002B1444" w:rsidP="002B1444">
            <w:pPr>
              <w:widowControl/>
              <w:suppressAutoHyphens w:val="0"/>
              <w:autoSpaceDN/>
              <w:spacing w:before="50" w:after="50" w:line="9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B14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B1444" w:rsidRPr="002B1444" w:rsidRDefault="002B1444" w:rsidP="002B1444">
            <w:pPr>
              <w:widowControl/>
              <w:suppressAutoHyphens w:val="0"/>
              <w:autoSpaceDN/>
              <w:spacing w:before="50" w:after="50" w:line="9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B14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B1444" w:rsidRPr="002B1444" w:rsidRDefault="002B1444" w:rsidP="002B1444">
            <w:pPr>
              <w:widowControl/>
              <w:suppressAutoHyphens w:val="0"/>
              <w:autoSpaceDN/>
              <w:spacing w:before="50" w:after="50" w:line="9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B14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B1444" w:rsidRPr="002B1444" w:rsidRDefault="002B1444" w:rsidP="002B1444">
            <w:pPr>
              <w:widowControl/>
              <w:suppressAutoHyphens w:val="0"/>
              <w:autoSpaceDN/>
              <w:spacing w:before="50" w:after="50" w:line="9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B14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2B1444" w:rsidRPr="002B1444" w:rsidTr="002B1444">
        <w:trPr>
          <w:trHeight w:val="90"/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B1444" w:rsidRPr="002B1444" w:rsidRDefault="002B1444" w:rsidP="002B1444">
            <w:pPr>
              <w:widowControl/>
              <w:suppressAutoHyphens w:val="0"/>
              <w:autoSpaceDN/>
              <w:spacing w:before="50" w:after="50" w:line="9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B14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B1444" w:rsidRPr="002B1444" w:rsidRDefault="002B1444" w:rsidP="002B1444">
            <w:pPr>
              <w:widowControl/>
              <w:suppressAutoHyphens w:val="0"/>
              <w:autoSpaceDN/>
              <w:spacing w:before="50" w:after="50" w:line="9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B14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B1444" w:rsidRPr="002B1444" w:rsidRDefault="002B1444" w:rsidP="002B1444">
            <w:pPr>
              <w:widowControl/>
              <w:suppressAutoHyphens w:val="0"/>
              <w:autoSpaceDN/>
              <w:spacing w:before="50" w:after="50" w:line="9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B14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B1444" w:rsidRPr="002B1444" w:rsidRDefault="002B1444" w:rsidP="002B1444">
            <w:pPr>
              <w:widowControl/>
              <w:suppressAutoHyphens w:val="0"/>
              <w:autoSpaceDN/>
              <w:spacing w:before="50" w:after="50" w:line="9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B14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B1444" w:rsidRPr="002B1444" w:rsidRDefault="002B1444" w:rsidP="002B1444">
            <w:pPr>
              <w:widowControl/>
              <w:suppressAutoHyphens w:val="0"/>
              <w:autoSpaceDN/>
              <w:spacing w:before="50" w:after="50" w:line="9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B14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B1444" w:rsidRPr="002B1444" w:rsidRDefault="002B1444" w:rsidP="002B1444">
            <w:pPr>
              <w:widowControl/>
              <w:suppressAutoHyphens w:val="0"/>
              <w:autoSpaceDN/>
              <w:spacing w:before="50" w:after="50" w:line="9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B14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B1444" w:rsidRPr="002B1444" w:rsidRDefault="002B1444" w:rsidP="002B1444">
            <w:pPr>
              <w:widowControl/>
              <w:suppressAutoHyphens w:val="0"/>
              <w:autoSpaceDN/>
              <w:spacing w:before="50" w:after="50" w:line="9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B14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2B1444" w:rsidRPr="002B1444" w:rsidTr="002B1444">
        <w:trPr>
          <w:trHeight w:val="75"/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B1444" w:rsidRPr="002B1444" w:rsidRDefault="002B1444" w:rsidP="002B1444">
            <w:pPr>
              <w:widowControl/>
              <w:suppressAutoHyphens w:val="0"/>
              <w:autoSpaceDN/>
              <w:spacing w:before="50" w:after="50" w:line="75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B14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B1444" w:rsidRPr="002B1444" w:rsidRDefault="002B1444" w:rsidP="002B1444">
            <w:pPr>
              <w:widowControl/>
              <w:suppressAutoHyphens w:val="0"/>
              <w:autoSpaceDN/>
              <w:spacing w:before="50" w:after="50" w:line="75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B14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B1444" w:rsidRPr="002B1444" w:rsidRDefault="002B1444" w:rsidP="002B1444">
            <w:pPr>
              <w:widowControl/>
              <w:suppressAutoHyphens w:val="0"/>
              <w:autoSpaceDN/>
              <w:spacing w:before="50" w:after="50" w:line="75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B14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B1444" w:rsidRPr="002B1444" w:rsidRDefault="002B1444" w:rsidP="002B1444">
            <w:pPr>
              <w:widowControl/>
              <w:suppressAutoHyphens w:val="0"/>
              <w:autoSpaceDN/>
              <w:spacing w:before="50" w:after="50" w:line="75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B14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B1444" w:rsidRPr="002B1444" w:rsidRDefault="002B1444" w:rsidP="002B1444">
            <w:pPr>
              <w:widowControl/>
              <w:suppressAutoHyphens w:val="0"/>
              <w:autoSpaceDN/>
              <w:spacing w:before="50" w:after="50" w:line="75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B14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B1444" w:rsidRPr="002B1444" w:rsidRDefault="002B1444" w:rsidP="002B1444">
            <w:pPr>
              <w:widowControl/>
              <w:suppressAutoHyphens w:val="0"/>
              <w:autoSpaceDN/>
              <w:spacing w:before="50" w:after="50" w:line="75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B14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B1444" w:rsidRPr="002B1444" w:rsidRDefault="002B1444" w:rsidP="002B1444">
            <w:pPr>
              <w:widowControl/>
              <w:suppressAutoHyphens w:val="0"/>
              <w:autoSpaceDN/>
              <w:spacing w:before="50" w:after="50" w:line="75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B144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</w:tbl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Примечания: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 Лист ознакомления должен быть рассчитан на примерное количество муниципальных служащих, до сведения которых будет доводиться данная должностная инструкция в течение времени ее действия.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 На обороте последнего листа делают запись: «В данной должностной инструкции пронумеровано и заверено печатью ______ листов» (количество прописью).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Запись подписывает начальником отдела по работе с обращениями, делопроизводству и кадровым вопросам Администрации Вышнереутчанского сельсовета с указ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нием даты.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143" name="Рисунок 143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9" w:history="1">
        <w:r w:rsidRPr="002B1444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Об утверждении Положения о порядке разработки и утверждения должностной инструкции муниципального служащего Администрации Вышнереутчанского сельсовета Медвенского района Курской области</w:t>
        </w:r>
      </w:hyperlink>
      <w:r w:rsidRPr="002B144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r w:rsidRPr="002B1444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[0.23 Kb]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2B1444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Создан: 19.03.2018 10:45. Последнее изменение: 19.03.2018 10:45.</w:t>
      </w:r>
    </w:p>
    <w:p w:rsidR="002B1444" w:rsidRPr="002B1444" w:rsidRDefault="002B1444" w:rsidP="002B1444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2B1444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1255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2B1444" w:rsidRPr="002B1444" w:rsidTr="002B1444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2B1444" w:rsidRPr="002B1444" w:rsidRDefault="002B1444" w:rsidP="002B1444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10" w:history="1">
              <w:r w:rsidRPr="002B1444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2B1444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2B1444" w:rsidRPr="002B1444" w:rsidRDefault="002B1444" w:rsidP="002B144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2B1444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2B1444">
              <w:rPr>
                <w:rFonts w:eastAsia="Times New Roman" w:cs="Times New Roman"/>
                <w:kern w:val="0"/>
                <w:lang w:eastAsia="ru-RU" w:bidi="ar-SA"/>
              </w:rPr>
              <w:br/>
              <w:t>E-mail: </w:t>
            </w:r>
            <w:hyperlink r:id="rId11" w:history="1">
              <w:r w:rsidRPr="002B1444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2B1444" w:rsidRDefault="00296A66" w:rsidP="002B1444"/>
    <w:sectPr w:rsidR="00296A66" w:rsidRPr="002B1444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591" w:rsidRDefault="00860591" w:rsidP="00296A66">
      <w:r>
        <w:separator/>
      </w:r>
    </w:p>
  </w:endnote>
  <w:endnote w:type="continuationSeparator" w:id="0">
    <w:p w:rsidR="00860591" w:rsidRDefault="00860591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591" w:rsidRDefault="00860591" w:rsidP="00296A66">
      <w:r w:rsidRPr="00296A66">
        <w:rPr>
          <w:color w:val="000000"/>
        </w:rPr>
        <w:separator/>
      </w:r>
    </w:p>
  </w:footnote>
  <w:footnote w:type="continuationSeparator" w:id="0">
    <w:p w:rsidR="00860591" w:rsidRDefault="00860591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311A71C0"/>
    <w:multiLevelType w:val="multilevel"/>
    <w:tmpl w:val="4288E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0"/>
  </w:num>
  <w:num w:numId="10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C741E"/>
    <w:rsid w:val="0013071E"/>
    <w:rsid w:val="001972AD"/>
    <w:rsid w:val="00216141"/>
    <w:rsid w:val="002337F7"/>
    <w:rsid w:val="00234D44"/>
    <w:rsid w:val="00296A66"/>
    <w:rsid w:val="002B1444"/>
    <w:rsid w:val="00315732"/>
    <w:rsid w:val="0033286D"/>
    <w:rsid w:val="00334821"/>
    <w:rsid w:val="003647D5"/>
    <w:rsid w:val="003823C8"/>
    <w:rsid w:val="003948E9"/>
    <w:rsid w:val="003E6C2E"/>
    <w:rsid w:val="00413F19"/>
    <w:rsid w:val="00425FF5"/>
    <w:rsid w:val="004305AA"/>
    <w:rsid w:val="0045307D"/>
    <w:rsid w:val="0045470B"/>
    <w:rsid w:val="00466093"/>
    <w:rsid w:val="00467304"/>
    <w:rsid w:val="00496F7A"/>
    <w:rsid w:val="004C0230"/>
    <w:rsid w:val="004F0767"/>
    <w:rsid w:val="00543742"/>
    <w:rsid w:val="00590BCC"/>
    <w:rsid w:val="0059658A"/>
    <w:rsid w:val="005A10D5"/>
    <w:rsid w:val="005D1ADB"/>
    <w:rsid w:val="006610F5"/>
    <w:rsid w:val="00685183"/>
    <w:rsid w:val="006A3FB8"/>
    <w:rsid w:val="006E5D81"/>
    <w:rsid w:val="0074030B"/>
    <w:rsid w:val="007B17FC"/>
    <w:rsid w:val="00860591"/>
    <w:rsid w:val="008B1AA3"/>
    <w:rsid w:val="008B4125"/>
    <w:rsid w:val="008E454F"/>
    <w:rsid w:val="008F6812"/>
    <w:rsid w:val="00907AD7"/>
    <w:rsid w:val="00913BF5"/>
    <w:rsid w:val="009249A0"/>
    <w:rsid w:val="009A6BBE"/>
    <w:rsid w:val="009C30A7"/>
    <w:rsid w:val="009D7E72"/>
    <w:rsid w:val="009E2DBB"/>
    <w:rsid w:val="009E44B3"/>
    <w:rsid w:val="00A16F84"/>
    <w:rsid w:val="00A73E2C"/>
    <w:rsid w:val="00A764AB"/>
    <w:rsid w:val="00AC15EC"/>
    <w:rsid w:val="00AD485F"/>
    <w:rsid w:val="00AE1537"/>
    <w:rsid w:val="00B175ED"/>
    <w:rsid w:val="00B62383"/>
    <w:rsid w:val="00C7173F"/>
    <w:rsid w:val="00CF337E"/>
    <w:rsid w:val="00D37F38"/>
    <w:rsid w:val="00D53FFB"/>
    <w:rsid w:val="00D64D49"/>
    <w:rsid w:val="00DB0115"/>
    <w:rsid w:val="00DB74B1"/>
    <w:rsid w:val="00E3089F"/>
    <w:rsid w:val="00E55DC8"/>
    <w:rsid w:val="00E81E9B"/>
    <w:rsid w:val="00EA60A5"/>
    <w:rsid w:val="00F25E7C"/>
    <w:rsid w:val="00F40233"/>
    <w:rsid w:val="00F43AB5"/>
    <w:rsid w:val="00F55578"/>
    <w:rsid w:val="00F56456"/>
    <w:rsid w:val="00F77B8E"/>
    <w:rsid w:val="00FA17E6"/>
    <w:rsid w:val="00FB1668"/>
    <w:rsid w:val="00FC7B04"/>
    <w:rsid w:val="00FD26F7"/>
    <w:rsid w:val="00FE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5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40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7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0753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8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4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1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9770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49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65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278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651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4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936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254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2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49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7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1099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5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42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38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362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8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633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5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832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1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9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2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32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2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27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9393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7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372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8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49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6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093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4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095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0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3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2516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2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601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61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19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6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59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26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29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7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46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8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31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6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9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43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334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3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47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9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3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4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6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4936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3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86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6704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0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18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6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439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33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78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7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04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67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90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4919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15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18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65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360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8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94255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8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25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313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6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9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5994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4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078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67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152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5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5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151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86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1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20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79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6883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2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7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50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0472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63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7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95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80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0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19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918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ishereut.rkursk.ru/index.php?mun_obr=270&amp;sub_menus_id=31700&amp;print=1&amp;id_mat=20780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crk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reg-kur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shereut.rkursk.ru/files/207807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10</Pages>
  <Words>7178</Words>
  <Characters>40917</Characters>
  <Application>Microsoft Office Word</Application>
  <DocSecurity>0</DocSecurity>
  <Lines>340</Lines>
  <Paragraphs>95</Paragraphs>
  <ScaleCrop>false</ScaleCrop>
  <Company/>
  <LinksUpToDate>false</LinksUpToDate>
  <CharactersWithSpaces>48000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79</cp:revision>
  <cp:lastPrinted>2019-04-04T14:53:00Z</cp:lastPrinted>
  <dcterms:created xsi:type="dcterms:W3CDTF">2023-09-30T19:07:00Z</dcterms:created>
  <dcterms:modified xsi:type="dcterms:W3CDTF">2023-10-01T06:35:00Z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